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2A10" w14:textId="7337B9DB" w:rsidR="00E57807" w:rsidRPr="00E57807" w:rsidRDefault="00432D59" w:rsidP="006A182D">
      <w:pPr>
        <w:keepNext/>
        <w:spacing w:after="0" w:line="240" w:lineRule="auto"/>
        <w:ind w:left="-450" w:firstLine="450"/>
        <w:jc w:val="center"/>
        <w:outlineLvl w:val="3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357A38">
        <w:rPr>
          <w:rFonts w:ascii="Arial" w:eastAsia="Times New Roman" w:hAnsi="Arial" w:cs="Arial"/>
          <w:bCs/>
          <w:sz w:val="32"/>
          <w:szCs w:val="20"/>
          <w:lang w:val="en-GB"/>
        </w:rPr>
        <w:t>LEVELS 100/ 200</w:t>
      </w:r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800"/>
        <w:gridCol w:w="2166"/>
        <w:gridCol w:w="4766"/>
        <w:gridCol w:w="2698"/>
      </w:tblGrid>
      <w:tr w:rsidR="00FC2066" w14:paraId="232F6BE0" w14:textId="77777777" w:rsidTr="006A182D">
        <w:trPr>
          <w:trHeight w:val="557"/>
        </w:trPr>
        <w:tc>
          <w:tcPr>
            <w:tcW w:w="2610" w:type="dxa"/>
          </w:tcPr>
          <w:p w14:paraId="46D7A11E" w14:textId="1FA9E60F" w:rsidR="00BF1E65" w:rsidRPr="00214E2A" w:rsidRDefault="00432D59" w:rsidP="006A18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800" w:type="dxa"/>
          </w:tcPr>
          <w:p w14:paraId="594CD284" w14:textId="016FD429" w:rsidR="00432D59" w:rsidRPr="00214E2A" w:rsidRDefault="00432D59" w:rsidP="00432D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66" w:type="dxa"/>
          </w:tcPr>
          <w:p w14:paraId="7334EAE4" w14:textId="7463E98D" w:rsidR="00432D59" w:rsidRPr="00214E2A" w:rsidRDefault="00432D59" w:rsidP="00432D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766" w:type="dxa"/>
          </w:tcPr>
          <w:p w14:paraId="50241DF8" w14:textId="6C7742AB" w:rsidR="00432D59" w:rsidRPr="00214E2A" w:rsidRDefault="00432D59" w:rsidP="00432D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COURSE TITLE</w:t>
            </w:r>
          </w:p>
        </w:tc>
        <w:tc>
          <w:tcPr>
            <w:tcW w:w="2698" w:type="dxa"/>
          </w:tcPr>
          <w:p w14:paraId="149E97BA" w14:textId="51D3B9AF" w:rsidR="00432D59" w:rsidRPr="00214E2A" w:rsidRDefault="00432D59" w:rsidP="00432D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VENUE</w:t>
            </w:r>
          </w:p>
        </w:tc>
      </w:tr>
      <w:tr w:rsidR="00432D59" w14:paraId="6FC682AD" w14:textId="77777777" w:rsidTr="00214E2A">
        <w:tc>
          <w:tcPr>
            <w:tcW w:w="2610" w:type="dxa"/>
            <w:vMerge w:val="restart"/>
          </w:tcPr>
          <w:p w14:paraId="6B928F01" w14:textId="77777777" w:rsidR="00432D59" w:rsidRPr="00FC2066" w:rsidRDefault="00432D59" w:rsidP="00432D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4A37C7" w14:textId="29741DD9" w:rsidR="00660A1D" w:rsidRPr="00FC2066" w:rsidRDefault="009B1928" w:rsidP="00432D5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800" w:type="dxa"/>
          </w:tcPr>
          <w:p w14:paraId="534AD177" w14:textId="7C0FD6EA" w:rsidR="00432D59" w:rsidRPr="00FC2066" w:rsidRDefault="002E537A" w:rsidP="00971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5EB4"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7852ABF4" w14:textId="77777777" w:rsidR="00432D59" w:rsidRPr="00FC2066" w:rsidRDefault="00432D59" w:rsidP="00432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169B94CC" w14:textId="77777777" w:rsidR="00432D59" w:rsidRPr="00FC2066" w:rsidRDefault="00432D59" w:rsidP="00432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9A811FA" w14:textId="77777777" w:rsidR="00432D59" w:rsidRPr="00FC2066" w:rsidRDefault="00432D59" w:rsidP="00432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5F5" w14:paraId="1523478A" w14:textId="77777777" w:rsidTr="00214E2A">
        <w:tc>
          <w:tcPr>
            <w:tcW w:w="2610" w:type="dxa"/>
            <w:vMerge/>
          </w:tcPr>
          <w:p w14:paraId="6C04FD1E" w14:textId="77777777" w:rsidR="009245F5" w:rsidRPr="00FC2066" w:rsidRDefault="009245F5" w:rsidP="009245F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6F5EE3" w14:textId="06B4D0F0" w:rsidR="009245F5" w:rsidRPr="00FC2066" w:rsidRDefault="009245F5" w:rsidP="00924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 w:rsidR="002E53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4997EF06" w14:textId="4964DEBA" w:rsidR="001F7FB9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105</w:t>
            </w:r>
          </w:p>
        </w:tc>
        <w:tc>
          <w:tcPr>
            <w:tcW w:w="4766" w:type="dxa"/>
          </w:tcPr>
          <w:p w14:paraId="64B99ABC" w14:textId="3F1FFE20" w:rsidR="001F7FB9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Constitutional Law I</w:t>
            </w:r>
          </w:p>
        </w:tc>
        <w:tc>
          <w:tcPr>
            <w:tcW w:w="2698" w:type="dxa"/>
          </w:tcPr>
          <w:p w14:paraId="3F720B2B" w14:textId="3ACF55EB" w:rsidR="001F7FB9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 w:rsidR="0059265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245F5" w14:paraId="1208282F" w14:textId="77777777" w:rsidTr="00214E2A">
        <w:tc>
          <w:tcPr>
            <w:tcW w:w="2610" w:type="dxa"/>
            <w:vMerge/>
          </w:tcPr>
          <w:p w14:paraId="074691EB" w14:textId="77777777" w:rsidR="009245F5" w:rsidRPr="00FC2066" w:rsidRDefault="009245F5" w:rsidP="009245F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9589886" w14:textId="0A1C2DAE" w:rsidR="009245F5" w:rsidRPr="00FC2066" w:rsidRDefault="009245F5" w:rsidP="00924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E53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 w:rsidR="002E537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6E01058" w14:textId="0F6E690F" w:rsidR="006725F0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101</w:t>
            </w:r>
          </w:p>
        </w:tc>
        <w:tc>
          <w:tcPr>
            <w:tcW w:w="4766" w:type="dxa"/>
          </w:tcPr>
          <w:p w14:paraId="2CDFB445" w14:textId="7828CDC1" w:rsidR="00D95002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Ghana Legal System/ Legal Writing</w:t>
            </w:r>
          </w:p>
        </w:tc>
        <w:tc>
          <w:tcPr>
            <w:tcW w:w="2698" w:type="dxa"/>
          </w:tcPr>
          <w:p w14:paraId="1D138CAA" w14:textId="70FE6900" w:rsidR="00E27292" w:rsidRPr="00FC2066" w:rsidRDefault="009245F5" w:rsidP="009245F5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 w:rsidR="0059265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22C2AEE6" w14:textId="77777777" w:rsidTr="00214E2A">
        <w:tc>
          <w:tcPr>
            <w:tcW w:w="2610" w:type="dxa"/>
            <w:vMerge/>
          </w:tcPr>
          <w:p w14:paraId="5DFA3F0E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51EDD3" w14:textId="3379C27C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361DAD84" w14:textId="66A04149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207</w:t>
            </w:r>
          </w:p>
        </w:tc>
        <w:tc>
          <w:tcPr>
            <w:tcW w:w="4766" w:type="dxa"/>
          </w:tcPr>
          <w:p w14:paraId="2B967014" w14:textId="41BED581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Torts I</w:t>
            </w:r>
            <w:r w:rsidR="00CB2C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14:paraId="455681E9" w14:textId="16AD8F14" w:rsidR="00815CEA" w:rsidRPr="00FC2066" w:rsidRDefault="00777F49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78F7E900" w14:textId="77777777" w:rsidTr="00214E2A">
        <w:tc>
          <w:tcPr>
            <w:tcW w:w="2610" w:type="dxa"/>
            <w:vMerge w:val="restart"/>
          </w:tcPr>
          <w:p w14:paraId="760A6439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BC6C92" w14:textId="344FBBE1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1800" w:type="dxa"/>
          </w:tcPr>
          <w:p w14:paraId="549DEDA9" w14:textId="6126D733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49B35751" w14:textId="77777777" w:rsidR="00815CEA" w:rsidRPr="00FC2066" w:rsidRDefault="00815CEA" w:rsidP="00815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00299FFD" w14:textId="77777777" w:rsidR="00815CEA" w:rsidRPr="00FC2066" w:rsidRDefault="00815CEA" w:rsidP="00815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7EB4D0E" w14:textId="77777777" w:rsidR="00815CEA" w:rsidRPr="00FC2066" w:rsidRDefault="00815CEA" w:rsidP="00815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EA" w14:paraId="6D0461C5" w14:textId="77777777" w:rsidTr="00214E2A">
        <w:tc>
          <w:tcPr>
            <w:tcW w:w="2610" w:type="dxa"/>
            <w:vMerge/>
          </w:tcPr>
          <w:p w14:paraId="59B2A833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5EB8877" w14:textId="2A1ABCA9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2049D6D6" w14:textId="67FCFFBB" w:rsidR="00815CEA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107</w:t>
            </w:r>
          </w:p>
          <w:p w14:paraId="27DF1233" w14:textId="3E1AAC1E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221</w:t>
            </w:r>
          </w:p>
        </w:tc>
        <w:tc>
          <w:tcPr>
            <w:tcW w:w="4766" w:type="dxa"/>
          </w:tcPr>
          <w:p w14:paraId="47C9C7D8" w14:textId="37FD5725" w:rsidR="00815CEA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 for Law Students I</w:t>
            </w:r>
          </w:p>
          <w:p w14:paraId="33CA079E" w14:textId="54331C19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International Law I</w:t>
            </w:r>
          </w:p>
        </w:tc>
        <w:tc>
          <w:tcPr>
            <w:tcW w:w="2698" w:type="dxa"/>
          </w:tcPr>
          <w:p w14:paraId="2B92B335" w14:textId="757D5FED" w:rsidR="00815CEA" w:rsidRDefault="00081B52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  <w:p w14:paraId="6893111D" w14:textId="011E03D3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3804E015" w14:textId="77777777" w:rsidTr="00214E2A">
        <w:tc>
          <w:tcPr>
            <w:tcW w:w="2610" w:type="dxa"/>
            <w:vMerge/>
          </w:tcPr>
          <w:p w14:paraId="5C27B368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A1A8BE6" w14:textId="106C953D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6775DEB4" w14:textId="24C032AA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4766" w:type="dxa"/>
          </w:tcPr>
          <w:p w14:paraId="2FED8BD0" w14:textId="34058FB1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Contract I</w:t>
            </w:r>
          </w:p>
        </w:tc>
        <w:tc>
          <w:tcPr>
            <w:tcW w:w="2698" w:type="dxa"/>
          </w:tcPr>
          <w:p w14:paraId="47197E08" w14:textId="53D14C2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552F6864" w14:textId="77777777" w:rsidTr="00214E2A">
        <w:tc>
          <w:tcPr>
            <w:tcW w:w="2610" w:type="dxa"/>
            <w:vMerge/>
          </w:tcPr>
          <w:p w14:paraId="2E15640A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5ABA861" w14:textId="1D1B0728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2567556D" w14:textId="25C622E3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207</w:t>
            </w:r>
          </w:p>
        </w:tc>
        <w:tc>
          <w:tcPr>
            <w:tcW w:w="4766" w:type="dxa"/>
          </w:tcPr>
          <w:p w14:paraId="0844F551" w14:textId="62350388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Torts I</w:t>
            </w:r>
          </w:p>
        </w:tc>
        <w:tc>
          <w:tcPr>
            <w:tcW w:w="2698" w:type="dxa"/>
          </w:tcPr>
          <w:p w14:paraId="5883D92D" w14:textId="1B56A78B" w:rsidR="00815CEA" w:rsidRPr="00FC2066" w:rsidRDefault="00777F49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3AEE87EB" w14:textId="77777777" w:rsidTr="00214E2A">
        <w:tc>
          <w:tcPr>
            <w:tcW w:w="2610" w:type="dxa"/>
            <w:vMerge w:val="restart"/>
          </w:tcPr>
          <w:p w14:paraId="4F3C1734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6C4A464" w14:textId="7E449D65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800" w:type="dxa"/>
          </w:tcPr>
          <w:p w14:paraId="10E33E90" w14:textId="30EE5583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78E3D08F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56C4EB45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B829081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1A8BFAE6" w14:textId="77777777" w:rsidTr="00214E2A">
        <w:tc>
          <w:tcPr>
            <w:tcW w:w="2610" w:type="dxa"/>
            <w:vMerge/>
          </w:tcPr>
          <w:p w14:paraId="6BE12127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6C1CCC1" w14:textId="42533D1C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43D8DE0E" w14:textId="34673CF2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766" w:type="dxa"/>
          </w:tcPr>
          <w:p w14:paraId="71CBA609" w14:textId="6EE5203C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Logic for Law Students</w:t>
            </w:r>
          </w:p>
        </w:tc>
        <w:tc>
          <w:tcPr>
            <w:tcW w:w="2698" w:type="dxa"/>
          </w:tcPr>
          <w:p w14:paraId="2CAD9724" w14:textId="40CE27BA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4818C040" w14:textId="77777777" w:rsidTr="00214E2A">
        <w:tc>
          <w:tcPr>
            <w:tcW w:w="2610" w:type="dxa"/>
            <w:vMerge/>
          </w:tcPr>
          <w:p w14:paraId="07251396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46D26A7" w14:textId="1F9F6D23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5A70A13E" w14:textId="34828E02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213</w:t>
            </w:r>
          </w:p>
        </w:tc>
        <w:tc>
          <w:tcPr>
            <w:tcW w:w="4766" w:type="dxa"/>
          </w:tcPr>
          <w:p w14:paraId="2DE6B9CA" w14:textId="223450FE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Criminal Law I </w:t>
            </w:r>
          </w:p>
        </w:tc>
        <w:tc>
          <w:tcPr>
            <w:tcW w:w="2698" w:type="dxa"/>
          </w:tcPr>
          <w:p w14:paraId="0772544D" w14:textId="5E59281A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815CEA" w14:paraId="4A2AAA35" w14:textId="77777777" w:rsidTr="00214E2A">
        <w:tc>
          <w:tcPr>
            <w:tcW w:w="2610" w:type="dxa"/>
            <w:vMerge/>
          </w:tcPr>
          <w:p w14:paraId="78942C84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7CB8EA" w14:textId="11CCBC60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10DA41D" w14:textId="77777777" w:rsidR="00815CEA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  <w:p w14:paraId="36CED7AE" w14:textId="5749D51A" w:rsidR="006A182D" w:rsidRPr="00FC2066" w:rsidRDefault="006A182D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FLAW </w:t>
            </w:r>
            <w:r w:rsidR="00703C8B">
              <w:rPr>
                <w:rFonts w:ascii="Arial" w:hAnsi="Arial" w:cs="Arial"/>
                <w:sz w:val="28"/>
                <w:szCs w:val="28"/>
              </w:rPr>
              <w:t>2</w:t>
            </w:r>
            <w:r w:rsidR="00304BD3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766" w:type="dxa"/>
          </w:tcPr>
          <w:p w14:paraId="14BF9634" w14:textId="77777777" w:rsidR="00815CEA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Ghana Legal System</w:t>
            </w:r>
          </w:p>
          <w:p w14:paraId="3834EC8D" w14:textId="5967FAE5" w:rsidR="006A182D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Alternative Dispute Resolution</w:t>
            </w:r>
          </w:p>
        </w:tc>
        <w:tc>
          <w:tcPr>
            <w:tcW w:w="2698" w:type="dxa"/>
          </w:tcPr>
          <w:p w14:paraId="7918130C" w14:textId="77777777" w:rsidR="00815CEA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6163BBDB" w14:textId="27E69AB9" w:rsidR="006A182D" w:rsidRPr="00FC2066" w:rsidRDefault="00FC0ACB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</w:tc>
      </w:tr>
      <w:tr w:rsidR="00815CEA" w14:paraId="78875CCB" w14:textId="77777777" w:rsidTr="00214E2A">
        <w:tc>
          <w:tcPr>
            <w:tcW w:w="2610" w:type="dxa"/>
            <w:vMerge w:val="restart"/>
          </w:tcPr>
          <w:p w14:paraId="52FD9763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1D09170" w14:textId="1C89998E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800" w:type="dxa"/>
          </w:tcPr>
          <w:p w14:paraId="19685BE4" w14:textId="76636951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539A0A60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578CE8D4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3CCF2B1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531693CB" w14:textId="77777777" w:rsidTr="00214E2A">
        <w:tc>
          <w:tcPr>
            <w:tcW w:w="2610" w:type="dxa"/>
            <w:vMerge/>
          </w:tcPr>
          <w:p w14:paraId="7BFFD88B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12355FE" w14:textId="5ECC3C57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63A6B0BC" w14:textId="017B9451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4766" w:type="dxa"/>
          </w:tcPr>
          <w:p w14:paraId="0CD716BC" w14:textId="0B66CAB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Contract I</w:t>
            </w:r>
          </w:p>
        </w:tc>
        <w:tc>
          <w:tcPr>
            <w:tcW w:w="2698" w:type="dxa"/>
          </w:tcPr>
          <w:p w14:paraId="328FD622" w14:textId="4C0232E1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15CEA" w14:paraId="0434FC63" w14:textId="77777777" w:rsidTr="00214E2A">
        <w:tc>
          <w:tcPr>
            <w:tcW w:w="2610" w:type="dxa"/>
            <w:vMerge/>
          </w:tcPr>
          <w:p w14:paraId="2430AA7D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094BC8" w14:textId="7736B8D3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51AD37B5" w14:textId="2FBDA1E8" w:rsidR="00815CEA" w:rsidRPr="00FC2066" w:rsidRDefault="00703C8B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04BD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766" w:type="dxa"/>
          </w:tcPr>
          <w:p w14:paraId="7D3F04ED" w14:textId="3FCB3928" w:rsidR="00815CEA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Immovable Property Law I</w:t>
            </w:r>
          </w:p>
        </w:tc>
        <w:tc>
          <w:tcPr>
            <w:tcW w:w="2698" w:type="dxa"/>
          </w:tcPr>
          <w:p w14:paraId="75ACE0B2" w14:textId="2D540F50" w:rsidR="00815CEA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815CEA" w14:paraId="3E3EB505" w14:textId="77777777" w:rsidTr="00214E2A">
        <w:tc>
          <w:tcPr>
            <w:tcW w:w="2610" w:type="dxa"/>
            <w:vMerge/>
          </w:tcPr>
          <w:p w14:paraId="7FC30ED8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1D6D1A" w14:textId="57CEF59F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78EF695D" w14:textId="0D7B3F8B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13AA1CC8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01EF236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6620BE05" w14:textId="77777777" w:rsidTr="00214E2A">
        <w:tc>
          <w:tcPr>
            <w:tcW w:w="2610" w:type="dxa"/>
            <w:vMerge w:val="restart"/>
          </w:tcPr>
          <w:p w14:paraId="5A5BF9B7" w14:textId="77777777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6B34B86" w14:textId="2A36BE7D" w:rsidR="00815CEA" w:rsidRPr="00FC2066" w:rsidRDefault="00815CEA" w:rsidP="00815CE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1800" w:type="dxa"/>
          </w:tcPr>
          <w:p w14:paraId="27651937" w14:textId="39B1B2DF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6C851C08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499162EE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98D2065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401A1650" w14:textId="77777777" w:rsidTr="00214E2A">
        <w:tc>
          <w:tcPr>
            <w:tcW w:w="2610" w:type="dxa"/>
            <w:vMerge/>
          </w:tcPr>
          <w:p w14:paraId="1126C546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76AC0C9" w14:textId="7127F43E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5BE2A15A" w14:textId="77777777" w:rsidR="00A66E09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</w:t>
            </w:r>
            <w:r>
              <w:rPr>
                <w:rFonts w:ascii="Arial" w:hAnsi="Arial" w:cs="Arial"/>
                <w:sz w:val="28"/>
                <w:szCs w:val="28"/>
              </w:rPr>
              <w:t xml:space="preserve"> 105</w:t>
            </w:r>
            <w:r w:rsidRPr="00FC20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7294E4" w14:textId="061E1B8D" w:rsidR="00304BD3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213</w:t>
            </w:r>
          </w:p>
        </w:tc>
        <w:tc>
          <w:tcPr>
            <w:tcW w:w="4766" w:type="dxa"/>
          </w:tcPr>
          <w:p w14:paraId="24CB5E54" w14:textId="77777777" w:rsidR="00A66E09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Constitutional Law I</w:t>
            </w:r>
          </w:p>
          <w:p w14:paraId="47C6DFAC" w14:textId="6BA074F7" w:rsidR="00304BD3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Criminal Law I</w:t>
            </w:r>
          </w:p>
        </w:tc>
        <w:tc>
          <w:tcPr>
            <w:tcW w:w="2698" w:type="dxa"/>
          </w:tcPr>
          <w:p w14:paraId="6AD7544B" w14:textId="77777777" w:rsidR="00A66E09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37F923E" w14:textId="51B1EA6C" w:rsidR="00304BD3" w:rsidRPr="00FC2066" w:rsidRDefault="00304BD3" w:rsidP="00815C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815CEA" w14:paraId="115EED7E" w14:textId="77777777" w:rsidTr="00214E2A">
        <w:tc>
          <w:tcPr>
            <w:tcW w:w="2610" w:type="dxa"/>
            <w:vMerge/>
          </w:tcPr>
          <w:p w14:paraId="43D6C0F8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B5D5FE" w14:textId="05116B07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7ADF3A53" w14:textId="7C921723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60CD862D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7A14849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3AFBA5A0" w14:textId="77777777" w:rsidTr="00214E2A">
        <w:tc>
          <w:tcPr>
            <w:tcW w:w="2610" w:type="dxa"/>
            <w:vMerge/>
          </w:tcPr>
          <w:p w14:paraId="01C9AD81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11E037" w14:textId="0C5AE42A" w:rsidR="00815CEA" w:rsidRPr="00FC2066" w:rsidRDefault="00815CEA" w:rsidP="00815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5D37A39" w14:textId="4FC16B20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6D0497D3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4415F8E" w14:textId="77777777" w:rsidR="00815CEA" w:rsidRPr="00FC2066" w:rsidRDefault="00815CEA" w:rsidP="00815C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CEA" w14:paraId="5DEE894E" w14:textId="77777777" w:rsidTr="00214E2A">
        <w:tc>
          <w:tcPr>
            <w:tcW w:w="2610" w:type="dxa"/>
          </w:tcPr>
          <w:p w14:paraId="630DB933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86BDB5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6C289CF9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6D1ADC96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A8D687E" w14:textId="77777777" w:rsidR="00815CEA" w:rsidRPr="00FC2066" w:rsidRDefault="00815CEA" w:rsidP="00815C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248F47" w14:textId="5BE8B488" w:rsidR="009712B2" w:rsidRPr="00E57807" w:rsidRDefault="009712B2" w:rsidP="006725F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357A38">
        <w:rPr>
          <w:rFonts w:ascii="Arial" w:eastAsia="Times New Roman" w:hAnsi="Arial" w:cs="Arial"/>
          <w:bCs/>
          <w:sz w:val="32"/>
          <w:szCs w:val="20"/>
          <w:lang w:val="en-GB"/>
        </w:rPr>
        <w:t xml:space="preserve">LEVELS </w:t>
      </w:r>
      <w:r>
        <w:rPr>
          <w:rFonts w:ascii="Arial" w:eastAsia="Times New Roman" w:hAnsi="Arial" w:cs="Arial"/>
          <w:bCs/>
          <w:sz w:val="32"/>
          <w:szCs w:val="20"/>
          <w:lang w:val="en-GB"/>
        </w:rPr>
        <w:t>3</w:t>
      </w:r>
      <w:r w:rsidRPr="00357A38">
        <w:rPr>
          <w:rFonts w:ascii="Arial" w:eastAsia="Times New Roman" w:hAnsi="Arial" w:cs="Arial"/>
          <w:bCs/>
          <w:sz w:val="32"/>
          <w:szCs w:val="20"/>
          <w:lang w:val="en-GB"/>
        </w:rPr>
        <w:t>00/</w:t>
      </w:r>
      <w:r w:rsidR="00304BD3">
        <w:rPr>
          <w:rFonts w:ascii="Arial" w:eastAsia="Times New Roman" w:hAnsi="Arial" w:cs="Arial"/>
          <w:bCs/>
          <w:sz w:val="32"/>
          <w:szCs w:val="20"/>
          <w:lang w:val="en-GB"/>
        </w:rPr>
        <w:t>400/</w:t>
      </w:r>
      <w:r>
        <w:rPr>
          <w:rFonts w:ascii="Arial" w:eastAsia="Times New Roman" w:hAnsi="Arial" w:cs="Arial"/>
          <w:bCs/>
          <w:sz w:val="32"/>
          <w:szCs w:val="20"/>
          <w:lang w:val="en-GB"/>
        </w:rPr>
        <w:t>4</w:t>
      </w:r>
      <w:r w:rsidRPr="00357A38">
        <w:rPr>
          <w:rFonts w:ascii="Arial" w:eastAsia="Times New Roman" w:hAnsi="Arial" w:cs="Arial"/>
          <w:bCs/>
          <w:sz w:val="32"/>
          <w:szCs w:val="20"/>
          <w:lang w:val="en-GB"/>
        </w:rPr>
        <w:t>00(Post-First Degree)</w:t>
      </w:r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2520"/>
        <w:gridCol w:w="1890"/>
        <w:gridCol w:w="2167"/>
        <w:gridCol w:w="4765"/>
        <w:gridCol w:w="2698"/>
      </w:tblGrid>
      <w:tr w:rsidR="009712B2" w14:paraId="5C328906" w14:textId="77777777" w:rsidTr="00BF1E65">
        <w:trPr>
          <w:trHeight w:val="512"/>
        </w:trPr>
        <w:tc>
          <w:tcPr>
            <w:tcW w:w="2520" w:type="dxa"/>
          </w:tcPr>
          <w:p w14:paraId="0E251D5E" w14:textId="4B7969DD" w:rsidR="009712B2" w:rsidRPr="00463D57" w:rsidRDefault="009712B2" w:rsidP="00BF1E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D57">
              <w:rPr>
                <w:rFonts w:ascii="Arial" w:hAnsi="Arial" w:cs="Arial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890" w:type="dxa"/>
          </w:tcPr>
          <w:p w14:paraId="40E454CC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D57">
              <w:rPr>
                <w:rFonts w:ascii="Arial" w:hAnsi="Arial"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67" w:type="dxa"/>
          </w:tcPr>
          <w:p w14:paraId="1295F20D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D57">
              <w:rPr>
                <w:rFonts w:ascii="Arial" w:hAnsi="Arial" w:cs="Arial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765" w:type="dxa"/>
          </w:tcPr>
          <w:p w14:paraId="1D738B55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D57">
              <w:rPr>
                <w:rFonts w:ascii="Arial" w:hAnsi="Arial" w:cs="Arial"/>
                <w:b/>
                <w:bCs/>
                <w:sz w:val="32"/>
                <w:szCs w:val="32"/>
              </w:rPr>
              <w:t>COURSE TITLE</w:t>
            </w:r>
          </w:p>
        </w:tc>
        <w:tc>
          <w:tcPr>
            <w:tcW w:w="2698" w:type="dxa"/>
          </w:tcPr>
          <w:p w14:paraId="74B4EE9A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D57">
              <w:rPr>
                <w:rFonts w:ascii="Arial" w:hAnsi="Arial" w:cs="Arial"/>
                <w:b/>
                <w:bCs/>
                <w:sz w:val="32"/>
                <w:szCs w:val="32"/>
              </w:rPr>
              <w:t>VENUE</w:t>
            </w:r>
          </w:p>
        </w:tc>
      </w:tr>
      <w:tr w:rsidR="009712B2" w14:paraId="45CC1AAD" w14:textId="77777777" w:rsidTr="00030641">
        <w:tc>
          <w:tcPr>
            <w:tcW w:w="2520" w:type="dxa"/>
            <w:vMerge w:val="restart"/>
          </w:tcPr>
          <w:p w14:paraId="19BF876B" w14:textId="77777777" w:rsidR="009712B2" w:rsidRPr="004F29AF" w:rsidRDefault="009712B2" w:rsidP="000F0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3BADE59" w14:textId="77777777" w:rsidR="009712B2" w:rsidRPr="004F29AF" w:rsidRDefault="009712B2" w:rsidP="000F0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29AF">
              <w:rPr>
                <w:rFonts w:ascii="Arial" w:hAnsi="Arial" w:cs="Arial"/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890" w:type="dxa"/>
          </w:tcPr>
          <w:p w14:paraId="12F0EB4E" w14:textId="666C231B" w:rsidR="009712B2" w:rsidRPr="00FC2066" w:rsidRDefault="00852D9C" w:rsidP="000F03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712B2"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7" w:type="dxa"/>
          </w:tcPr>
          <w:p w14:paraId="3F7FC330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236FD697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48823A5" w14:textId="77777777" w:rsidR="009712B2" w:rsidRPr="00463D57" w:rsidRDefault="009712B2" w:rsidP="000F03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3D57" w14:paraId="2E86F0A9" w14:textId="77777777" w:rsidTr="00030641">
        <w:tc>
          <w:tcPr>
            <w:tcW w:w="2520" w:type="dxa"/>
            <w:vMerge/>
          </w:tcPr>
          <w:p w14:paraId="3E18EDE1" w14:textId="77777777" w:rsidR="00463D57" w:rsidRPr="004F29AF" w:rsidRDefault="00463D57" w:rsidP="000F0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5D6AA75B" w14:textId="5D8BA437" w:rsidR="00463D57" w:rsidRPr="00FC2066" w:rsidRDefault="00463D57" w:rsidP="000F03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 w:rsidR="00852D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717D8E2B" w14:textId="24E050D7" w:rsidR="0055085A" w:rsidRDefault="0055085A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345</w:t>
            </w:r>
          </w:p>
          <w:p w14:paraId="5FA326FF" w14:textId="3AF8B23C" w:rsidR="00463D57" w:rsidRPr="00463D57" w:rsidRDefault="00463D57" w:rsidP="000F0336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 w:rsidR="0055085A">
              <w:rPr>
                <w:rFonts w:ascii="Arial" w:hAnsi="Arial" w:cs="Arial"/>
                <w:sz w:val="28"/>
                <w:szCs w:val="28"/>
              </w:rPr>
              <w:t>4</w:t>
            </w:r>
            <w:r w:rsidR="0013567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765" w:type="dxa"/>
          </w:tcPr>
          <w:p w14:paraId="451A9298" w14:textId="77777777" w:rsidR="00463D57" w:rsidRDefault="0055085A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Commercial Law I</w:t>
            </w:r>
          </w:p>
          <w:p w14:paraId="111BF5C8" w14:textId="5398A461" w:rsidR="0055085A" w:rsidRPr="00463D57" w:rsidRDefault="00135678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International Trade Law</w:t>
            </w:r>
          </w:p>
        </w:tc>
        <w:tc>
          <w:tcPr>
            <w:tcW w:w="2698" w:type="dxa"/>
          </w:tcPr>
          <w:p w14:paraId="549541AC" w14:textId="77777777" w:rsidR="0055085A" w:rsidRDefault="0055085A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  <w:p w14:paraId="78B0B7C5" w14:textId="4B9B9B82" w:rsidR="00777F49" w:rsidRPr="00463D57" w:rsidRDefault="00777F49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9712B2" w14:paraId="70C14628" w14:textId="77777777" w:rsidTr="00030641">
        <w:tc>
          <w:tcPr>
            <w:tcW w:w="2520" w:type="dxa"/>
            <w:vMerge/>
          </w:tcPr>
          <w:p w14:paraId="786498EC" w14:textId="77777777" w:rsidR="009712B2" w:rsidRPr="004F29AF" w:rsidRDefault="009712B2" w:rsidP="000F0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464B8CA5" w14:textId="408AF491" w:rsidR="009712B2" w:rsidRPr="00FC2066" w:rsidRDefault="009712B2" w:rsidP="000F03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2D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 w:rsidR="00852D9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5B5F79F8" w14:textId="4D8C4439" w:rsidR="009712B2" w:rsidRPr="00463D57" w:rsidRDefault="00E84954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363</w:t>
            </w:r>
          </w:p>
        </w:tc>
        <w:tc>
          <w:tcPr>
            <w:tcW w:w="4765" w:type="dxa"/>
          </w:tcPr>
          <w:p w14:paraId="78D70BBD" w14:textId="45FC9C4F" w:rsidR="009712B2" w:rsidRPr="00463D57" w:rsidRDefault="00E84954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International Humanitarian Law I</w:t>
            </w:r>
          </w:p>
        </w:tc>
        <w:tc>
          <w:tcPr>
            <w:tcW w:w="2698" w:type="dxa"/>
          </w:tcPr>
          <w:p w14:paraId="6CEA3A08" w14:textId="66B36619" w:rsidR="009712B2" w:rsidRPr="00463D57" w:rsidRDefault="00E84954" w:rsidP="000F03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</w:tc>
      </w:tr>
      <w:tr w:rsidR="009505D0" w14:paraId="788F246A" w14:textId="77777777" w:rsidTr="00030641">
        <w:tc>
          <w:tcPr>
            <w:tcW w:w="2520" w:type="dxa"/>
            <w:vMerge/>
          </w:tcPr>
          <w:p w14:paraId="41AD531C" w14:textId="77777777" w:rsidR="009505D0" w:rsidRPr="004F29AF" w:rsidRDefault="009505D0" w:rsidP="009505D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315A2646" w14:textId="27E53D9B" w:rsidR="009505D0" w:rsidRPr="00FC2066" w:rsidRDefault="009505D0" w:rsidP="00950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6A7B21BF" w14:textId="0EFD5877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>FLAW</w:t>
            </w:r>
            <w:r>
              <w:rPr>
                <w:rFonts w:ascii="Arial" w:hAnsi="Arial" w:cs="Arial"/>
                <w:sz w:val="28"/>
                <w:szCs w:val="28"/>
              </w:rPr>
              <w:t xml:space="preserve"> 355/473</w:t>
            </w:r>
          </w:p>
        </w:tc>
        <w:tc>
          <w:tcPr>
            <w:tcW w:w="4765" w:type="dxa"/>
          </w:tcPr>
          <w:p w14:paraId="10CA7FD2" w14:textId="283775FE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Law I</w:t>
            </w:r>
          </w:p>
        </w:tc>
        <w:tc>
          <w:tcPr>
            <w:tcW w:w="2698" w:type="dxa"/>
          </w:tcPr>
          <w:p w14:paraId="43965030" w14:textId="7E59F594" w:rsidR="009505D0" w:rsidRPr="00463D57" w:rsidRDefault="00806A6F" w:rsidP="00950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9505D0" w14:paraId="35AF1BFF" w14:textId="77777777" w:rsidTr="00030641">
        <w:tc>
          <w:tcPr>
            <w:tcW w:w="2520" w:type="dxa"/>
            <w:vMerge w:val="restart"/>
          </w:tcPr>
          <w:p w14:paraId="2674F4B0" w14:textId="77777777" w:rsidR="009505D0" w:rsidRPr="004F29AF" w:rsidRDefault="009505D0" w:rsidP="009505D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FDBD947" w14:textId="77777777" w:rsidR="009505D0" w:rsidRPr="004F29AF" w:rsidRDefault="009505D0" w:rsidP="009505D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29AF">
              <w:rPr>
                <w:rFonts w:ascii="Arial" w:hAnsi="Arial" w:cs="Arial"/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1890" w:type="dxa"/>
          </w:tcPr>
          <w:p w14:paraId="602B74B9" w14:textId="20792B77" w:rsidR="009505D0" w:rsidRPr="00FC2066" w:rsidRDefault="009505D0" w:rsidP="00950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7" w:type="dxa"/>
          </w:tcPr>
          <w:p w14:paraId="7E29C7D4" w14:textId="77777777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23E3FC10" w14:textId="77777777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49C8F3" w14:textId="77777777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05D0" w14:paraId="66EE9FAF" w14:textId="77777777" w:rsidTr="00030641">
        <w:tc>
          <w:tcPr>
            <w:tcW w:w="2520" w:type="dxa"/>
            <w:vMerge/>
          </w:tcPr>
          <w:p w14:paraId="19D1DA15" w14:textId="77777777" w:rsidR="009505D0" w:rsidRPr="004F29AF" w:rsidRDefault="009505D0" w:rsidP="009505D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22A8264E" w14:textId="63854AFF" w:rsidR="009505D0" w:rsidRPr="00FC2066" w:rsidRDefault="009505D0" w:rsidP="00950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27D24D89" w14:textId="61967B61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343</w:t>
            </w:r>
          </w:p>
        </w:tc>
        <w:tc>
          <w:tcPr>
            <w:tcW w:w="4765" w:type="dxa"/>
          </w:tcPr>
          <w:p w14:paraId="49F55A62" w14:textId="1FA643BC" w:rsidR="009505D0" w:rsidRPr="00463D57" w:rsidRDefault="009505D0" w:rsidP="00950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Conflict of Law I</w:t>
            </w:r>
          </w:p>
        </w:tc>
        <w:tc>
          <w:tcPr>
            <w:tcW w:w="2698" w:type="dxa"/>
          </w:tcPr>
          <w:p w14:paraId="649944BB" w14:textId="114643A1" w:rsidR="009505D0" w:rsidRPr="00463D57" w:rsidRDefault="00777F49" w:rsidP="00950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</w:tc>
      </w:tr>
      <w:tr w:rsidR="00606D10" w14:paraId="10F1AF25" w14:textId="77777777" w:rsidTr="00030641">
        <w:tc>
          <w:tcPr>
            <w:tcW w:w="2520" w:type="dxa"/>
            <w:vMerge/>
          </w:tcPr>
          <w:p w14:paraId="6B70F009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66B585F3" w14:textId="6E0FCB43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5CE09EB5" w14:textId="679D9105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4</w:t>
            </w:r>
            <w:r w:rsidR="0013567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14:paraId="30356105" w14:textId="28CBF86B" w:rsidR="00606D10" w:rsidRPr="00463D57" w:rsidRDefault="00135678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Jurisprudence I</w:t>
            </w:r>
          </w:p>
        </w:tc>
        <w:tc>
          <w:tcPr>
            <w:tcW w:w="2698" w:type="dxa"/>
          </w:tcPr>
          <w:p w14:paraId="0AD7B970" w14:textId="2ED3B27B" w:rsidR="00606D10" w:rsidRPr="00463D57" w:rsidRDefault="00777F49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06D10" w14:paraId="29479B12" w14:textId="77777777" w:rsidTr="00030641">
        <w:tc>
          <w:tcPr>
            <w:tcW w:w="2520" w:type="dxa"/>
            <w:vMerge/>
          </w:tcPr>
          <w:p w14:paraId="22D8CD6C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724D7DCD" w14:textId="32CF4C8A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21E00BF3" w14:textId="59F01D34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>FLAW</w:t>
            </w:r>
            <w:r>
              <w:rPr>
                <w:rFonts w:ascii="Arial" w:hAnsi="Arial" w:cs="Arial"/>
                <w:sz w:val="28"/>
                <w:szCs w:val="28"/>
              </w:rPr>
              <w:t xml:space="preserve"> 355/473</w:t>
            </w:r>
          </w:p>
        </w:tc>
        <w:tc>
          <w:tcPr>
            <w:tcW w:w="4765" w:type="dxa"/>
          </w:tcPr>
          <w:p w14:paraId="2B37211A" w14:textId="794D6F1B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Law I</w:t>
            </w:r>
          </w:p>
        </w:tc>
        <w:tc>
          <w:tcPr>
            <w:tcW w:w="2698" w:type="dxa"/>
          </w:tcPr>
          <w:p w14:paraId="7CFDA248" w14:textId="66025238" w:rsidR="00606D10" w:rsidRPr="00463D57" w:rsidRDefault="00777F49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06D10" w14:paraId="62060AA4" w14:textId="77777777" w:rsidTr="00030641">
        <w:tc>
          <w:tcPr>
            <w:tcW w:w="2520" w:type="dxa"/>
            <w:vMerge w:val="restart"/>
          </w:tcPr>
          <w:p w14:paraId="3B14BF35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5F81A8A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29AF">
              <w:rPr>
                <w:rFonts w:ascii="Arial" w:hAnsi="Arial" w:cs="Arial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890" w:type="dxa"/>
          </w:tcPr>
          <w:p w14:paraId="3A1EE225" w14:textId="55B82638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7" w:type="dxa"/>
          </w:tcPr>
          <w:p w14:paraId="4DD68041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39031D26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78204FC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53AE9D03" w14:textId="77777777" w:rsidTr="00030641">
        <w:tc>
          <w:tcPr>
            <w:tcW w:w="2520" w:type="dxa"/>
            <w:vMerge/>
          </w:tcPr>
          <w:p w14:paraId="1CD32047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6A8A1071" w14:textId="149F1541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0ABD52A2" w14:textId="03B345CA" w:rsidR="00606D10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353</w:t>
            </w:r>
          </w:p>
          <w:p w14:paraId="4DA5B849" w14:textId="6AA9AF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407</w:t>
            </w:r>
          </w:p>
        </w:tc>
        <w:tc>
          <w:tcPr>
            <w:tcW w:w="4765" w:type="dxa"/>
          </w:tcPr>
          <w:p w14:paraId="566C20D8" w14:textId="0B278B0E" w:rsidR="00606D10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Environmental Law I</w:t>
            </w:r>
          </w:p>
          <w:p w14:paraId="699B9E4F" w14:textId="0D34D2C4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Equity &amp; Trusts</w:t>
            </w:r>
          </w:p>
        </w:tc>
        <w:tc>
          <w:tcPr>
            <w:tcW w:w="2698" w:type="dxa"/>
          </w:tcPr>
          <w:p w14:paraId="1EE8598D" w14:textId="77777777" w:rsidR="00606D10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  <w:p w14:paraId="12153C15" w14:textId="362E2E99" w:rsidR="00806A6F" w:rsidRPr="00463D57" w:rsidRDefault="00806A6F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06D10" w14:paraId="1F995768" w14:textId="77777777" w:rsidTr="00030641">
        <w:tc>
          <w:tcPr>
            <w:tcW w:w="2520" w:type="dxa"/>
            <w:vMerge/>
          </w:tcPr>
          <w:p w14:paraId="6CCA5C72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2A4971E2" w14:textId="1B79F5B8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5EA2B74D" w14:textId="61832656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235EFAC3" w14:textId="642B059C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DC6D300" w14:textId="0250787D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5E5F37D3" w14:textId="77777777" w:rsidTr="00030641">
        <w:tc>
          <w:tcPr>
            <w:tcW w:w="2520" w:type="dxa"/>
            <w:vMerge/>
          </w:tcPr>
          <w:p w14:paraId="58BAF14B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16C7B326" w14:textId="269CF8DC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063077AC" w14:textId="772BC0F5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411</w:t>
            </w:r>
          </w:p>
        </w:tc>
        <w:tc>
          <w:tcPr>
            <w:tcW w:w="4765" w:type="dxa"/>
          </w:tcPr>
          <w:p w14:paraId="0C6BC42D" w14:textId="7AEEE6AF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Taxation I</w:t>
            </w:r>
          </w:p>
        </w:tc>
        <w:tc>
          <w:tcPr>
            <w:tcW w:w="2698" w:type="dxa"/>
          </w:tcPr>
          <w:p w14:paraId="1D5198CA" w14:textId="71C350CB" w:rsidR="00606D10" w:rsidRPr="00463D57" w:rsidRDefault="00556A0B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06D10" w14:paraId="6684E54D" w14:textId="77777777" w:rsidTr="00030641">
        <w:tc>
          <w:tcPr>
            <w:tcW w:w="2520" w:type="dxa"/>
            <w:vMerge w:val="restart"/>
          </w:tcPr>
          <w:p w14:paraId="05ED8D92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55CCD72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29AF">
              <w:rPr>
                <w:rFonts w:ascii="Arial" w:hAnsi="Arial" w:cs="Arial"/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890" w:type="dxa"/>
          </w:tcPr>
          <w:p w14:paraId="544232C1" w14:textId="6F03D288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7" w:type="dxa"/>
          </w:tcPr>
          <w:p w14:paraId="0AA1F3A1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020C0EFB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3A75C19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4FD9BE63" w14:textId="77777777" w:rsidTr="00030641">
        <w:tc>
          <w:tcPr>
            <w:tcW w:w="2520" w:type="dxa"/>
            <w:vMerge/>
          </w:tcPr>
          <w:p w14:paraId="135DB0FD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0C5B909C" w14:textId="00B0979B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2FC77B14" w14:textId="4E124294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431</w:t>
            </w:r>
          </w:p>
        </w:tc>
        <w:tc>
          <w:tcPr>
            <w:tcW w:w="4765" w:type="dxa"/>
          </w:tcPr>
          <w:p w14:paraId="12C96FE8" w14:textId="1C5FFDA4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Intellectual Property Law I</w:t>
            </w:r>
          </w:p>
        </w:tc>
        <w:tc>
          <w:tcPr>
            <w:tcW w:w="2698" w:type="dxa"/>
          </w:tcPr>
          <w:p w14:paraId="54D6CF40" w14:textId="1167C584" w:rsidR="00606D10" w:rsidRPr="00463D57" w:rsidRDefault="00777F49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06D10" w14:paraId="22CD34B5" w14:textId="77777777" w:rsidTr="00030641">
        <w:tc>
          <w:tcPr>
            <w:tcW w:w="2520" w:type="dxa"/>
            <w:vMerge/>
          </w:tcPr>
          <w:p w14:paraId="6F69CAA2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488F8D8E" w14:textId="3F14C9B9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46365F38" w14:textId="6530E063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2EEFD0FE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1317E75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2CBB5254" w14:textId="77777777" w:rsidTr="00030641">
        <w:tc>
          <w:tcPr>
            <w:tcW w:w="2520" w:type="dxa"/>
            <w:vMerge/>
          </w:tcPr>
          <w:p w14:paraId="356BD44E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14:paraId="04BC71EE" w14:textId="5D817D07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4C6B76C6" w14:textId="178FFB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51B8766D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CA40E0A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6B64F1B5" w14:textId="77777777" w:rsidTr="00030641">
        <w:tc>
          <w:tcPr>
            <w:tcW w:w="2520" w:type="dxa"/>
            <w:vMerge w:val="restart"/>
          </w:tcPr>
          <w:p w14:paraId="295218F0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D938069" w14:textId="77777777" w:rsidR="00606D10" w:rsidRPr="004F29AF" w:rsidRDefault="00606D10" w:rsidP="00606D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29AF">
              <w:rPr>
                <w:rFonts w:ascii="Arial" w:hAnsi="Arial" w:cs="Arial"/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1890" w:type="dxa"/>
          </w:tcPr>
          <w:p w14:paraId="2EB21217" w14:textId="4BA6657C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7" w:type="dxa"/>
          </w:tcPr>
          <w:p w14:paraId="006CBCF3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6699596B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4083EFB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5FC61DE0" w14:textId="77777777" w:rsidTr="00030641">
        <w:tc>
          <w:tcPr>
            <w:tcW w:w="2520" w:type="dxa"/>
            <w:vMerge/>
          </w:tcPr>
          <w:p w14:paraId="1A999462" w14:textId="77777777" w:rsidR="00606D10" w:rsidRPr="00FC2066" w:rsidRDefault="00606D10" w:rsidP="0060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0DE2F2C" w14:textId="49902E1F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36C46DF9" w14:textId="049C7BDB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 w:rsidRPr="00463D57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337</w:t>
            </w:r>
          </w:p>
        </w:tc>
        <w:tc>
          <w:tcPr>
            <w:tcW w:w="4765" w:type="dxa"/>
          </w:tcPr>
          <w:p w14:paraId="28BBABC5" w14:textId="02482C05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Natural Resources Law I</w:t>
            </w:r>
          </w:p>
        </w:tc>
        <w:tc>
          <w:tcPr>
            <w:tcW w:w="2698" w:type="dxa"/>
          </w:tcPr>
          <w:p w14:paraId="42B974E4" w14:textId="25CD7CC8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</w:tc>
      </w:tr>
      <w:tr w:rsidR="00606D10" w14:paraId="3062DAB4" w14:textId="77777777" w:rsidTr="00030641">
        <w:tc>
          <w:tcPr>
            <w:tcW w:w="2520" w:type="dxa"/>
            <w:vMerge/>
          </w:tcPr>
          <w:p w14:paraId="4E750C6A" w14:textId="77777777" w:rsidR="00606D10" w:rsidRPr="00FC2066" w:rsidRDefault="00606D10" w:rsidP="0060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6A29E0" w14:textId="4D128421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32D581BE" w14:textId="54E2141A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347</w:t>
            </w:r>
          </w:p>
        </w:tc>
        <w:tc>
          <w:tcPr>
            <w:tcW w:w="4765" w:type="dxa"/>
          </w:tcPr>
          <w:p w14:paraId="43DF2A2B" w14:textId="4427A6C9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International Human Rights Law I</w:t>
            </w:r>
          </w:p>
        </w:tc>
        <w:tc>
          <w:tcPr>
            <w:tcW w:w="2698" w:type="dxa"/>
          </w:tcPr>
          <w:p w14:paraId="63618CC9" w14:textId="51F5218C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 Room 1</w:t>
            </w:r>
          </w:p>
        </w:tc>
      </w:tr>
      <w:tr w:rsidR="00606D10" w14:paraId="1B3304F3" w14:textId="77777777" w:rsidTr="00030641">
        <w:tc>
          <w:tcPr>
            <w:tcW w:w="2520" w:type="dxa"/>
            <w:vMerge/>
          </w:tcPr>
          <w:p w14:paraId="5B6D0381" w14:textId="77777777" w:rsidR="00606D10" w:rsidRPr="00FC2066" w:rsidRDefault="00606D10" w:rsidP="0060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2C5D16" w14:textId="22E8E71C" w:rsidR="00606D10" w:rsidRPr="00FC2066" w:rsidRDefault="00606D10" w:rsidP="0060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7" w:type="dxa"/>
          </w:tcPr>
          <w:p w14:paraId="40FBB3B7" w14:textId="25CAFD6C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132A3918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5DD05C4" w14:textId="77777777" w:rsidR="00606D10" w:rsidRPr="00463D57" w:rsidRDefault="00606D10" w:rsidP="0060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6D10" w14:paraId="162BE8D2" w14:textId="77777777" w:rsidTr="00030641">
        <w:tc>
          <w:tcPr>
            <w:tcW w:w="2520" w:type="dxa"/>
          </w:tcPr>
          <w:p w14:paraId="0F51A277" w14:textId="77777777" w:rsidR="00606D10" w:rsidRDefault="00606D10" w:rsidP="00606D10">
            <w:pPr>
              <w:jc w:val="center"/>
            </w:pPr>
          </w:p>
        </w:tc>
        <w:tc>
          <w:tcPr>
            <w:tcW w:w="1890" w:type="dxa"/>
          </w:tcPr>
          <w:p w14:paraId="49D26DF2" w14:textId="77777777" w:rsidR="00606D10" w:rsidRDefault="00606D10" w:rsidP="00606D10">
            <w:pPr>
              <w:jc w:val="center"/>
            </w:pPr>
          </w:p>
        </w:tc>
        <w:tc>
          <w:tcPr>
            <w:tcW w:w="2167" w:type="dxa"/>
          </w:tcPr>
          <w:p w14:paraId="28D0B807" w14:textId="77777777" w:rsidR="00606D10" w:rsidRDefault="00606D10" w:rsidP="00606D10">
            <w:pPr>
              <w:jc w:val="center"/>
            </w:pPr>
          </w:p>
        </w:tc>
        <w:tc>
          <w:tcPr>
            <w:tcW w:w="4765" w:type="dxa"/>
          </w:tcPr>
          <w:p w14:paraId="6A30B996" w14:textId="77777777" w:rsidR="00606D10" w:rsidRDefault="00606D10" w:rsidP="00606D10">
            <w:pPr>
              <w:jc w:val="center"/>
            </w:pPr>
          </w:p>
        </w:tc>
        <w:tc>
          <w:tcPr>
            <w:tcW w:w="2698" w:type="dxa"/>
          </w:tcPr>
          <w:p w14:paraId="6A4C8F8C" w14:textId="77777777" w:rsidR="00606D10" w:rsidRDefault="00606D10" w:rsidP="00606D10">
            <w:pPr>
              <w:jc w:val="center"/>
            </w:pPr>
          </w:p>
        </w:tc>
      </w:tr>
    </w:tbl>
    <w:p w14:paraId="6C4222C5" w14:textId="77777777" w:rsidR="002E0B34" w:rsidRDefault="002E0B34" w:rsidP="006725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84854249"/>
    </w:p>
    <w:p w14:paraId="7162DCD0" w14:textId="77777777" w:rsidR="006725F0" w:rsidRDefault="006725F0" w:rsidP="002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82CD5A" w14:textId="19619DAC" w:rsidR="00EF53A9" w:rsidRPr="00C35415" w:rsidRDefault="00EF53A9" w:rsidP="000F5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35415">
        <w:rPr>
          <w:rFonts w:ascii="Times New Roman" w:eastAsia="Times New Roman" w:hAnsi="Times New Roman" w:cs="Times New Roman"/>
          <w:bCs/>
          <w:sz w:val="32"/>
          <w:szCs w:val="32"/>
        </w:rPr>
        <w:t>LLB SPECIAL EVENING PROGRAMME</w:t>
      </w:r>
    </w:p>
    <w:p w14:paraId="7B0CFD3D" w14:textId="2813C462" w:rsidR="00EF53A9" w:rsidRPr="00C35415" w:rsidRDefault="00EF53A9" w:rsidP="00EF5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35415">
        <w:rPr>
          <w:rFonts w:ascii="Times New Roman" w:eastAsia="Times New Roman" w:hAnsi="Times New Roman" w:cs="Times New Roman"/>
          <w:bCs/>
          <w:sz w:val="32"/>
          <w:szCs w:val="32"/>
        </w:rPr>
        <w:t>POST FIRST DEGREE (PFD) LEVEL 200</w:t>
      </w:r>
      <w:r w:rsidR="000F53F5" w:rsidRPr="00C35415">
        <w:rPr>
          <w:rFonts w:ascii="Times New Roman" w:eastAsia="Times New Roman" w:hAnsi="Times New Roman" w:cs="Times New Roman"/>
          <w:bCs/>
          <w:sz w:val="32"/>
          <w:szCs w:val="32"/>
        </w:rPr>
        <w:t>/300</w:t>
      </w:r>
    </w:p>
    <w:p w14:paraId="3C5BFDA1" w14:textId="77777777" w:rsidR="00EF53A9" w:rsidRPr="0051399B" w:rsidRDefault="00EF53A9" w:rsidP="00E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2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128"/>
        <w:gridCol w:w="2124"/>
        <w:gridCol w:w="4739"/>
        <w:gridCol w:w="2567"/>
      </w:tblGrid>
      <w:tr w:rsidR="00EF53A9" w:rsidRPr="0051399B" w14:paraId="3155DF57" w14:textId="77777777" w:rsidTr="001130AD">
        <w:tc>
          <w:tcPr>
            <w:tcW w:w="2392" w:type="dxa"/>
          </w:tcPr>
          <w:p w14:paraId="301DD5B1" w14:textId="77777777" w:rsidR="00EF53A9" w:rsidRPr="0051399B" w:rsidRDefault="00EF53A9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188" w:type="dxa"/>
          </w:tcPr>
          <w:p w14:paraId="039BB6BB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170" w:type="dxa"/>
          </w:tcPr>
          <w:p w14:paraId="07BDC5BB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4860" w:type="dxa"/>
          </w:tcPr>
          <w:p w14:paraId="16574757" w14:textId="77777777" w:rsidR="00EF53A9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  <w:p w14:paraId="2D58951F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3A5D88CC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966FB3" w:rsidRPr="0051399B" w14:paraId="4A48E493" w14:textId="77777777" w:rsidTr="001130AD">
        <w:trPr>
          <w:trHeight w:val="512"/>
        </w:trPr>
        <w:tc>
          <w:tcPr>
            <w:tcW w:w="2392" w:type="dxa"/>
            <w:vMerge w:val="restart"/>
          </w:tcPr>
          <w:p w14:paraId="173AC8E8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4ACE3D0C" w14:textId="16CB7B02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F53F5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188" w:type="dxa"/>
            <w:vMerge w:val="restart"/>
          </w:tcPr>
          <w:p w14:paraId="6D48F2A3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F0CFD2D" w14:textId="771B4C3F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8.30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170" w:type="dxa"/>
          </w:tcPr>
          <w:p w14:paraId="0EFB4275" w14:textId="5D015C36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291</w:t>
            </w:r>
          </w:p>
        </w:tc>
        <w:tc>
          <w:tcPr>
            <w:tcW w:w="4860" w:type="dxa"/>
          </w:tcPr>
          <w:p w14:paraId="32118297" w14:textId="77F5F9EE" w:rsidR="00966FB3" w:rsidRPr="002E728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Constitutional Law I</w:t>
            </w:r>
          </w:p>
        </w:tc>
        <w:tc>
          <w:tcPr>
            <w:tcW w:w="2610" w:type="dxa"/>
          </w:tcPr>
          <w:p w14:paraId="376BF119" w14:textId="77777777" w:rsidR="00966FB3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  <w:p w14:paraId="76E8566F" w14:textId="6C69F1BE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966FB3" w:rsidRPr="0051399B" w14:paraId="68371D1A" w14:textId="77777777" w:rsidTr="001130AD">
        <w:trPr>
          <w:trHeight w:val="593"/>
        </w:trPr>
        <w:tc>
          <w:tcPr>
            <w:tcW w:w="2392" w:type="dxa"/>
            <w:vMerge/>
          </w:tcPr>
          <w:p w14:paraId="3E395BD7" w14:textId="77777777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88" w:type="dxa"/>
            <w:vMerge/>
          </w:tcPr>
          <w:p w14:paraId="39852DE8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453EFF36" w14:textId="74741D1C" w:rsidR="00966FB3" w:rsidRPr="0051399B" w:rsidRDefault="0083400C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345</w:t>
            </w:r>
          </w:p>
        </w:tc>
        <w:tc>
          <w:tcPr>
            <w:tcW w:w="4860" w:type="dxa"/>
          </w:tcPr>
          <w:p w14:paraId="1CD1A3F8" w14:textId="60CB4E67" w:rsidR="00966FB3" w:rsidRPr="002E728B" w:rsidRDefault="0083400C" w:rsidP="000F0336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Commercial Law I</w:t>
            </w:r>
          </w:p>
        </w:tc>
        <w:tc>
          <w:tcPr>
            <w:tcW w:w="2610" w:type="dxa"/>
          </w:tcPr>
          <w:p w14:paraId="318C2368" w14:textId="36B1B393" w:rsidR="00966FB3" w:rsidRDefault="00A67C61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  <w:tr w:rsidR="00966FB3" w:rsidRPr="0051399B" w14:paraId="18866FFB" w14:textId="77777777" w:rsidTr="001130AD">
        <w:trPr>
          <w:trHeight w:val="647"/>
        </w:trPr>
        <w:tc>
          <w:tcPr>
            <w:tcW w:w="2392" w:type="dxa"/>
            <w:vMerge w:val="restart"/>
          </w:tcPr>
          <w:p w14:paraId="5888E524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6166B7D6" w14:textId="7D1638AB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F53F5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188" w:type="dxa"/>
            <w:vMerge w:val="restart"/>
          </w:tcPr>
          <w:p w14:paraId="419E75D5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7CF81A2B" w14:textId="032871B2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8.30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  <w:p w14:paraId="7DC3AC0A" w14:textId="173E2529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1C4870C1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281</w:t>
            </w:r>
          </w:p>
        </w:tc>
        <w:tc>
          <w:tcPr>
            <w:tcW w:w="4860" w:type="dxa"/>
          </w:tcPr>
          <w:p w14:paraId="7F177643" w14:textId="16853383" w:rsidR="00966FB3" w:rsidRPr="00966FB3" w:rsidRDefault="00966FB3" w:rsidP="000F03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E728B">
              <w:rPr>
                <w:rFonts w:ascii="Arial" w:eastAsia="Times New Roman" w:hAnsi="Arial" w:cs="Arial"/>
                <w:sz w:val="36"/>
                <w:szCs w:val="36"/>
              </w:rPr>
              <w:t>Law of Contract I</w:t>
            </w:r>
          </w:p>
        </w:tc>
        <w:tc>
          <w:tcPr>
            <w:tcW w:w="2610" w:type="dxa"/>
          </w:tcPr>
          <w:p w14:paraId="04D91EFD" w14:textId="287213E1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966FB3" w:rsidRPr="0051399B" w14:paraId="578A2E09" w14:textId="77777777" w:rsidTr="001130AD">
        <w:trPr>
          <w:trHeight w:val="728"/>
        </w:trPr>
        <w:tc>
          <w:tcPr>
            <w:tcW w:w="2392" w:type="dxa"/>
            <w:vMerge/>
          </w:tcPr>
          <w:p w14:paraId="5DE6AA28" w14:textId="77777777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88" w:type="dxa"/>
            <w:vMerge/>
          </w:tcPr>
          <w:p w14:paraId="751AA036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19813619" w14:textId="6169F5DD" w:rsidR="00966FB3" w:rsidRPr="0051399B" w:rsidRDefault="0083400C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323</w:t>
            </w:r>
          </w:p>
        </w:tc>
        <w:tc>
          <w:tcPr>
            <w:tcW w:w="4860" w:type="dxa"/>
          </w:tcPr>
          <w:p w14:paraId="0D0527F0" w14:textId="63DFAE07" w:rsidR="00966FB3" w:rsidRPr="002E728B" w:rsidRDefault="0083400C" w:rsidP="000F03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Public International Law I</w:t>
            </w:r>
          </w:p>
        </w:tc>
        <w:tc>
          <w:tcPr>
            <w:tcW w:w="2610" w:type="dxa"/>
          </w:tcPr>
          <w:p w14:paraId="19D9E746" w14:textId="04EA17C8" w:rsidR="00966FB3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  <w:tr w:rsidR="00966FB3" w:rsidRPr="0051399B" w14:paraId="3A22CB48" w14:textId="77777777" w:rsidTr="001130AD">
        <w:trPr>
          <w:trHeight w:val="647"/>
        </w:trPr>
        <w:tc>
          <w:tcPr>
            <w:tcW w:w="2392" w:type="dxa"/>
            <w:vMerge w:val="restart"/>
          </w:tcPr>
          <w:p w14:paraId="7DCB58AF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4B11AAEC" w14:textId="6777E64F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F53F5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188" w:type="dxa"/>
            <w:vMerge w:val="restart"/>
          </w:tcPr>
          <w:p w14:paraId="00F647AD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762E42B1" w14:textId="493492F3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8.30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170" w:type="dxa"/>
          </w:tcPr>
          <w:p w14:paraId="02C54523" w14:textId="272ACB37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213</w:t>
            </w:r>
          </w:p>
        </w:tc>
        <w:tc>
          <w:tcPr>
            <w:tcW w:w="4860" w:type="dxa"/>
          </w:tcPr>
          <w:p w14:paraId="7FA7FB22" w14:textId="1980D946" w:rsidR="00966FB3" w:rsidRPr="002E728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Criminal Law I</w:t>
            </w:r>
          </w:p>
        </w:tc>
        <w:tc>
          <w:tcPr>
            <w:tcW w:w="2610" w:type="dxa"/>
          </w:tcPr>
          <w:p w14:paraId="24DC7FE2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966FB3" w:rsidRPr="0051399B" w14:paraId="740E58C4" w14:textId="77777777" w:rsidTr="001130AD">
        <w:trPr>
          <w:trHeight w:val="620"/>
        </w:trPr>
        <w:tc>
          <w:tcPr>
            <w:tcW w:w="2392" w:type="dxa"/>
            <w:vMerge/>
          </w:tcPr>
          <w:p w14:paraId="2B73F73A" w14:textId="77777777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88" w:type="dxa"/>
            <w:vMerge/>
          </w:tcPr>
          <w:p w14:paraId="1AE031FB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25EA2FB8" w14:textId="3B0C6D03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355</w:t>
            </w:r>
          </w:p>
        </w:tc>
        <w:tc>
          <w:tcPr>
            <w:tcW w:w="4860" w:type="dxa"/>
          </w:tcPr>
          <w:p w14:paraId="24356EE7" w14:textId="2402A340" w:rsidR="00966FB3" w:rsidRPr="002E728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Company Law I</w:t>
            </w:r>
          </w:p>
        </w:tc>
        <w:tc>
          <w:tcPr>
            <w:tcW w:w="2610" w:type="dxa"/>
          </w:tcPr>
          <w:p w14:paraId="30EC4B37" w14:textId="5E221461" w:rsidR="00966FB3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  <w:tr w:rsidR="00966FB3" w:rsidRPr="0051399B" w14:paraId="56ACE005" w14:textId="77777777" w:rsidTr="001130AD">
        <w:trPr>
          <w:trHeight w:val="710"/>
        </w:trPr>
        <w:tc>
          <w:tcPr>
            <w:tcW w:w="2392" w:type="dxa"/>
            <w:vMerge w:val="restart"/>
          </w:tcPr>
          <w:p w14:paraId="52B79264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3E28EDF3" w14:textId="4EEC1A3E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F53F5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188" w:type="dxa"/>
            <w:vMerge w:val="restart"/>
          </w:tcPr>
          <w:p w14:paraId="62656133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2303055" w14:textId="453A2334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8.30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170" w:type="dxa"/>
          </w:tcPr>
          <w:p w14:paraId="7A62597F" w14:textId="4B42527E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211</w:t>
            </w:r>
          </w:p>
        </w:tc>
        <w:tc>
          <w:tcPr>
            <w:tcW w:w="4860" w:type="dxa"/>
          </w:tcPr>
          <w:p w14:paraId="42CE44DD" w14:textId="4A638C81" w:rsidR="00966FB3" w:rsidRPr="002E728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Immovable Property Law I</w:t>
            </w:r>
          </w:p>
        </w:tc>
        <w:tc>
          <w:tcPr>
            <w:tcW w:w="2610" w:type="dxa"/>
          </w:tcPr>
          <w:p w14:paraId="430FF814" w14:textId="77777777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966FB3" w:rsidRPr="0051399B" w14:paraId="575D01D7" w14:textId="77777777" w:rsidTr="001130AD">
        <w:trPr>
          <w:trHeight w:val="530"/>
        </w:trPr>
        <w:tc>
          <w:tcPr>
            <w:tcW w:w="2392" w:type="dxa"/>
            <w:vMerge/>
          </w:tcPr>
          <w:p w14:paraId="1AF9A6C6" w14:textId="77777777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88" w:type="dxa"/>
            <w:vMerge/>
          </w:tcPr>
          <w:p w14:paraId="767FAAA1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1AC1E53E" w14:textId="7DFDCC2A" w:rsidR="00966FB3" w:rsidRPr="001130AD" w:rsidRDefault="0083400C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130AD">
              <w:rPr>
                <w:rFonts w:ascii="Arial" w:eastAsia="Calibri" w:hAnsi="Arial" w:cs="Arial"/>
                <w:sz w:val="28"/>
                <w:szCs w:val="28"/>
              </w:rPr>
              <w:t>FLAW 337/</w:t>
            </w:r>
            <w:r w:rsidR="001130AD" w:rsidRPr="001130AD">
              <w:rPr>
                <w:rFonts w:ascii="Arial" w:eastAsia="Calibri" w:hAnsi="Arial" w:cs="Arial"/>
                <w:sz w:val="28"/>
                <w:szCs w:val="28"/>
              </w:rPr>
              <w:t>353</w:t>
            </w:r>
          </w:p>
        </w:tc>
        <w:tc>
          <w:tcPr>
            <w:tcW w:w="4860" w:type="dxa"/>
          </w:tcPr>
          <w:p w14:paraId="1B842DA7" w14:textId="0502CF4C" w:rsidR="00966FB3" w:rsidRPr="001130AD" w:rsidRDefault="001130AD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Natural Resources Law I / Environmental Law I</w:t>
            </w:r>
          </w:p>
        </w:tc>
        <w:tc>
          <w:tcPr>
            <w:tcW w:w="2610" w:type="dxa"/>
          </w:tcPr>
          <w:p w14:paraId="38D82700" w14:textId="3E6163C3" w:rsidR="00966FB3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  <w:r w:rsidR="001130AD">
              <w:rPr>
                <w:rFonts w:ascii="Arial" w:eastAsia="Calibri" w:hAnsi="Arial" w:cs="Arial"/>
                <w:sz w:val="32"/>
                <w:szCs w:val="32"/>
              </w:rPr>
              <w:t xml:space="preserve"> / Lecture Room 1</w:t>
            </w:r>
          </w:p>
        </w:tc>
      </w:tr>
      <w:tr w:rsidR="00966FB3" w:rsidRPr="0051399B" w14:paraId="09702C1B" w14:textId="77777777" w:rsidTr="001130AD">
        <w:trPr>
          <w:trHeight w:val="620"/>
        </w:trPr>
        <w:tc>
          <w:tcPr>
            <w:tcW w:w="2392" w:type="dxa"/>
            <w:vMerge w:val="restart"/>
          </w:tcPr>
          <w:p w14:paraId="1B21A342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450D7B00" w14:textId="7480E59A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F53F5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Friday</w:t>
            </w:r>
          </w:p>
        </w:tc>
        <w:tc>
          <w:tcPr>
            <w:tcW w:w="2188" w:type="dxa"/>
            <w:vMerge w:val="restart"/>
          </w:tcPr>
          <w:p w14:paraId="335B6627" w14:textId="77777777" w:rsidR="00966FB3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A27329C" w14:textId="27C7B444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8.30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170" w:type="dxa"/>
          </w:tcPr>
          <w:p w14:paraId="4F2860AA" w14:textId="7959AED2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261</w:t>
            </w:r>
          </w:p>
        </w:tc>
        <w:tc>
          <w:tcPr>
            <w:tcW w:w="4860" w:type="dxa"/>
          </w:tcPr>
          <w:p w14:paraId="735EFA77" w14:textId="19A00977" w:rsidR="00966FB3" w:rsidRPr="002E728B" w:rsidRDefault="00966FB3" w:rsidP="000F53F5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Ghana Legal System</w:t>
            </w:r>
          </w:p>
        </w:tc>
        <w:tc>
          <w:tcPr>
            <w:tcW w:w="2610" w:type="dxa"/>
          </w:tcPr>
          <w:p w14:paraId="3EBD90FE" w14:textId="77777777" w:rsidR="00966FB3" w:rsidRPr="0051399B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966FB3" w:rsidRPr="0051399B" w14:paraId="3BDA56BC" w14:textId="77777777" w:rsidTr="001130AD">
        <w:trPr>
          <w:trHeight w:val="710"/>
        </w:trPr>
        <w:tc>
          <w:tcPr>
            <w:tcW w:w="2392" w:type="dxa"/>
            <w:vMerge/>
          </w:tcPr>
          <w:p w14:paraId="644C2B10" w14:textId="77777777" w:rsidR="00966FB3" w:rsidRPr="000F53F5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88" w:type="dxa"/>
            <w:vMerge/>
          </w:tcPr>
          <w:p w14:paraId="591CE71E" w14:textId="77777777" w:rsidR="00966FB3" w:rsidRPr="0051399B" w:rsidRDefault="00966FB3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14:paraId="44DB4FBA" w14:textId="19B7F294" w:rsidR="00966FB3" w:rsidRDefault="0083400C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317</w:t>
            </w:r>
          </w:p>
        </w:tc>
        <w:tc>
          <w:tcPr>
            <w:tcW w:w="4860" w:type="dxa"/>
          </w:tcPr>
          <w:p w14:paraId="2C8E66A4" w14:textId="0F001804" w:rsidR="00966FB3" w:rsidRPr="002E728B" w:rsidRDefault="0083400C" w:rsidP="000F53F5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Law of Torts I</w:t>
            </w:r>
          </w:p>
        </w:tc>
        <w:tc>
          <w:tcPr>
            <w:tcW w:w="2610" w:type="dxa"/>
          </w:tcPr>
          <w:p w14:paraId="6E0473C6" w14:textId="09C28EB9" w:rsidR="00966FB3" w:rsidRDefault="00966FB3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Auditorium</w:t>
            </w:r>
          </w:p>
        </w:tc>
      </w:tr>
    </w:tbl>
    <w:p w14:paraId="3B64AE47" w14:textId="77777777" w:rsidR="0083400C" w:rsidRDefault="0083400C" w:rsidP="00BC76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lk51838162"/>
      <w:bookmarkEnd w:id="0"/>
    </w:p>
    <w:p w14:paraId="774C7580" w14:textId="64C02BFE" w:rsidR="00EF53A9" w:rsidRPr="0051399B" w:rsidRDefault="00EF53A9" w:rsidP="00BC76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>LLM – OIL &amp; GAS</w:t>
      </w:r>
    </w:p>
    <w:p w14:paraId="3BD8D15E" w14:textId="55E5234E" w:rsidR="00167288" w:rsidRPr="0051399B" w:rsidRDefault="00EF53A9" w:rsidP="0016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99B">
        <w:rPr>
          <w:rFonts w:ascii="Times New Roman" w:eastAsia="Times New Roman" w:hAnsi="Times New Roman" w:cs="Times New Roman"/>
          <w:b/>
          <w:sz w:val="32"/>
          <w:szCs w:val="32"/>
        </w:rPr>
        <w:t xml:space="preserve">SECOND YEAR </w:t>
      </w: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50"/>
        <w:gridCol w:w="2250"/>
        <w:gridCol w:w="5400"/>
        <w:gridCol w:w="2520"/>
      </w:tblGrid>
      <w:tr w:rsidR="00EF53A9" w:rsidRPr="0051399B" w14:paraId="0ECA9B7B" w14:textId="77777777" w:rsidTr="000F0336">
        <w:tc>
          <w:tcPr>
            <w:tcW w:w="1980" w:type="dxa"/>
          </w:tcPr>
          <w:p w14:paraId="599DBFBC" w14:textId="77777777" w:rsidR="00EF53A9" w:rsidRPr="0051399B" w:rsidRDefault="00EF53A9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250" w:type="dxa"/>
          </w:tcPr>
          <w:p w14:paraId="13D1762D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250" w:type="dxa"/>
          </w:tcPr>
          <w:p w14:paraId="65AF5EE2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400" w:type="dxa"/>
          </w:tcPr>
          <w:p w14:paraId="13D7E955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520" w:type="dxa"/>
          </w:tcPr>
          <w:p w14:paraId="5D1F2490" w14:textId="77777777" w:rsidR="00EF53A9" w:rsidRPr="0051399B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EF53A9" w:rsidRPr="0051399B" w14:paraId="149C7BF6" w14:textId="77777777" w:rsidTr="000F0336">
        <w:tc>
          <w:tcPr>
            <w:tcW w:w="1980" w:type="dxa"/>
          </w:tcPr>
          <w:p w14:paraId="0DBB7822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6BFC5789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14:paraId="4AB722E6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6EC29C68" w14:textId="2EC9D301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5 pm -</w:t>
            </w:r>
            <w:r w:rsidR="00350FD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8 pm</w:t>
            </w:r>
          </w:p>
        </w:tc>
        <w:tc>
          <w:tcPr>
            <w:tcW w:w="2250" w:type="dxa"/>
          </w:tcPr>
          <w:p w14:paraId="3AF72D3B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78EF631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671</w:t>
            </w:r>
          </w:p>
        </w:tc>
        <w:tc>
          <w:tcPr>
            <w:tcW w:w="5400" w:type="dxa"/>
          </w:tcPr>
          <w:p w14:paraId="028793C4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263C7124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Investment Regulations in the Oil &amp; Gas</w:t>
            </w:r>
          </w:p>
        </w:tc>
        <w:tc>
          <w:tcPr>
            <w:tcW w:w="2520" w:type="dxa"/>
          </w:tcPr>
          <w:p w14:paraId="1AC6021F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370BB30" w14:textId="77777777" w:rsidR="00350FD3" w:rsidRDefault="0000352D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77CD28A0" w14:textId="0337EC4B" w:rsidR="0000352D" w:rsidRPr="0000352D" w:rsidRDefault="00350FD3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  <w:tr w:rsidR="00EF53A9" w:rsidRPr="0051399B" w14:paraId="77803811" w14:textId="77777777" w:rsidTr="000F0336">
        <w:tc>
          <w:tcPr>
            <w:tcW w:w="1980" w:type="dxa"/>
          </w:tcPr>
          <w:p w14:paraId="524C4D54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43F7BDC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227F99CA" w14:textId="77777777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43B9F52" w14:textId="0565D5DB" w:rsidR="00EF53A9" w:rsidRPr="0051399B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5 pm -</w:t>
            </w:r>
            <w:r w:rsidR="00350FD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51399B">
              <w:rPr>
                <w:rFonts w:ascii="Arial" w:eastAsia="Times New Roman" w:hAnsi="Arial" w:cs="Arial"/>
                <w:sz w:val="32"/>
                <w:szCs w:val="32"/>
              </w:rPr>
              <w:t>8 pm</w:t>
            </w:r>
          </w:p>
        </w:tc>
        <w:tc>
          <w:tcPr>
            <w:tcW w:w="2250" w:type="dxa"/>
          </w:tcPr>
          <w:p w14:paraId="4E5BC476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18CBB22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FLAW 665</w:t>
            </w:r>
          </w:p>
          <w:p w14:paraId="7EF3E023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400" w:type="dxa"/>
          </w:tcPr>
          <w:p w14:paraId="6CEAA848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146BEE2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>Environmental Aspects of Oil &amp; Gas</w:t>
            </w:r>
          </w:p>
          <w:p w14:paraId="121586CC" w14:textId="77777777" w:rsidR="00EF53A9" w:rsidRPr="0051399B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B0FF182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321E573" w14:textId="77777777" w:rsidR="00350FD3" w:rsidRDefault="0000352D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5EE0F768" w14:textId="112BA9E8" w:rsidR="0000352D" w:rsidRPr="0051399B" w:rsidRDefault="00350FD3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</w:p>
        </w:tc>
      </w:tr>
      <w:tr w:rsidR="00167288" w:rsidRPr="0051399B" w14:paraId="7BDCB08F" w14:textId="77777777" w:rsidTr="00167288">
        <w:trPr>
          <w:trHeight w:val="458"/>
        </w:trPr>
        <w:tc>
          <w:tcPr>
            <w:tcW w:w="14400" w:type="dxa"/>
            <w:gridSpan w:val="5"/>
          </w:tcPr>
          <w:p w14:paraId="3CBEB96F" w14:textId="64427AE6" w:rsidR="00167288" w:rsidRDefault="00C95A64" w:rsidP="00C95A6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FLAW 600 Special Topics I</w:t>
            </w:r>
          </w:p>
        </w:tc>
      </w:tr>
      <w:bookmarkEnd w:id="1"/>
    </w:tbl>
    <w:p w14:paraId="0CF3E043" w14:textId="77777777" w:rsidR="00EF53A9" w:rsidRPr="0051399B" w:rsidRDefault="00EF53A9" w:rsidP="00EF53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EF1607" w14:textId="77777777" w:rsidR="00EF53A9" w:rsidRPr="0051399B" w:rsidRDefault="00EF53A9" w:rsidP="00EF53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2CBA0D" w14:textId="77777777" w:rsidR="00EF53A9" w:rsidRPr="0000397A" w:rsidRDefault="00EF53A9" w:rsidP="001672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Hlk61547611"/>
      <w:r w:rsidRPr="0000397A">
        <w:rPr>
          <w:rFonts w:ascii="Times New Roman" w:eastAsia="Times New Roman" w:hAnsi="Times New Roman" w:cs="Times New Roman"/>
          <w:b/>
          <w:sz w:val="32"/>
          <w:szCs w:val="32"/>
        </w:rPr>
        <w:t>LLM/MA – ALTERNATIVE DISPUTE RESOLUTION</w:t>
      </w:r>
    </w:p>
    <w:p w14:paraId="3C669A99" w14:textId="729420DB" w:rsidR="00EF53A9" w:rsidRPr="0000397A" w:rsidRDefault="00EF53A9" w:rsidP="001672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397A">
        <w:rPr>
          <w:rFonts w:ascii="Times New Roman" w:eastAsia="Times New Roman" w:hAnsi="Times New Roman" w:cs="Times New Roman"/>
          <w:b/>
          <w:sz w:val="32"/>
          <w:szCs w:val="32"/>
        </w:rPr>
        <w:t>SECOND YEAR</w:t>
      </w:r>
    </w:p>
    <w:tbl>
      <w:tblPr>
        <w:tblW w:w="144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60"/>
        <w:gridCol w:w="1890"/>
        <w:gridCol w:w="5760"/>
        <w:gridCol w:w="2520"/>
      </w:tblGrid>
      <w:tr w:rsidR="00EF53A9" w:rsidRPr="0000397A" w14:paraId="4CE659B4" w14:textId="77777777" w:rsidTr="0000352D">
        <w:tc>
          <w:tcPr>
            <w:tcW w:w="2070" w:type="dxa"/>
          </w:tcPr>
          <w:p w14:paraId="4745B73F" w14:textId="77777777" w:rsidR="00EF53A9" w:rsidRPr="0000397A" w:rsidRDefault="00EF53A9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160" w:type="dxa"/>
          </w:tcPr>
          <w:p w14:paraId="5893D9A8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1890" w:type="dxa"/>
          </w:tcPr>
          <w:p w14:paraId="3B11DFD8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760" w:type="dxa"/>
          </w:tcPr>
          <w:p w14:paraId="37C524D5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520" w:type="dxa"/>
          </w:tcPr>
          <w:p w14:paraId="2122BE2C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EF53A9" w:rsidRPr="0000397A" w14:paraId="5EF96C4E" w14:textId="77777777" w:rsidTr="0000352D">
        <w:tc>
          <w:tcPr>
            <w:tcW w:w="2070" w:type="dxa"/>
          </w:tcPr>
          <w:p w14:paraId="3C0C1F50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381A207F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Tu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e</w:t>
            </w: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sday</w:t>
            </w:r>
          </w:p>
        </w:tc>
        <w:tc>
          <w:tcPr>
            <w:tcW w:w="2160" w:type="dxa"/>
          </w:tcPr>
          <w:p w14:paraId="5D5D7935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65FFD49F" w14:textId="4D6B39E8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5 pm -</w:t>
            </w:r>
            <w:r w:rsidR="00350FD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8 pm</w:t>
            </w:r>
          </w:p>
        </w:tc>
        <w:tc>
          <w:tcPr>
            <w:tcW w:w="1890" w:type="dxa"/>
          </w:tcPr>
          <w:p w14:paraId="228CC6F5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DB96DC3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>FLAW 629</w:t>
            </w:r>
          </w:p>
        </w:tc>
        <w:tc>
          <w:tcPr>
            <w:tcW w:w="5760" w:type="dxa"/>
          </w:tcPr>
          <w:p w14:paraId="1DB493A1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3904D66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97A">
              <w:rPr>
                <w:rFonts w:ascii="Arial" w:eastAsia="Calibri" w:hAnsi="Arial" w:cs="Arial"/>
                <w:sz w:val="28"/>
                <w:szCs w:val="28"/>
              </w:rPr>
              <w:t>Contemporary Issues in Alternative Dispute Resolution I</w:t>
            </w:r>
          </w:p>
          <w:p w14:paraId="41F60797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3D63D38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168DF4EA" w14:textId="19D7FE6A" w:rsidR="0000352D" w:rsidRPr="0000397A" w:rsidRDefault="00413CB4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EF53A9" w:rsidRPr="0000397A" w14:paraId="341C5474" w14:textId="77777777" w:rsidTr="0000352D">
        <w:tc>
          <w:tcPr>
            <w:tcW w:w="2070" w:type="dxa"/>
          </w:tcPr>
          <w:p w14:paraId="21BCC820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62563AA8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</w:tcPr>
          <w:p w14:paraId="2115205E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28767C0" w14:textId="25994E84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5 pm -</w:t>
            </w:r>
            <w:r w:rsidR="00350FD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8 pm</w:t>
            </w:r>
          </w:p>
        </w:tc>
        <w:tc>
          <w:tcPr>
            <w:tcW w:w="1890" w:type="dxa"/>
          </w:tcPr>
          <w:p w14:paraId="5FA41407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4A1443C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>FLAW 623</w:t>
            </w:r>
          </w:p>
        </w:tc>
        <w:tc>
          <w:tcPr>
            <w:tcW w:w="5760" w:type="dxa"/>
          </w:tcPr>
          <w:p w14:paraId="29C376A8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AABE219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97A">
              <w:rPr>
                <w:rFonts w:ascii="Arial" w:eastAsia="Calibri" w:hAnsi="Arial" w:cs="Arial"/>
                <w:sz w:val="28"/>
                <w:szCs w:val="28"/>
              </w:rPr>
              <w:t>Investment and International Commercial Arbitration</w:t>
            </w:r>
          </w:p>
          <w:p w14:paraId="3F0DB578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ABD2DB1" w14:textId="77777777" w:rsidR="00A63B8B" w:rsidRDefault="00A63B8B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BF79503" w14:textId="1D327656" w:rsidR="00EF53A9" w:rsidRPr="0000397A" w:rsidRDefault="00413CB4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1</w:t>
            </w:r>
          </w:p>
        </w:tc>
      </w:tr>
      <w:tr w:rsidR="00167288" w:rsidRPr="0000397A" w14:paraId="4673EA29" w14:textId="77777777" w:rsidTr="00167288">
        <w:trPr>
          <w:trHeight w:val="467"/>
        </w:trPr>
        <w:tc>
          <w:tcPr>
            <w:tcW w:w="14400" w:type="dxa"/>
            <w:gridSpan w:val="5"/>
          </w:tcPr>
          <w:p w14:paraId="4F13D234" w14:textId="110FDC71" w:rsidR="00167288" w:rsidRDefault="00C95A64" w:rsidP="00C95A64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FLAW 600 Special Topics I</w:t>
            </w:r>
          </w:p>
        </w:tc>
      </w:tr>
      <w:bookmarkEnd w:id="2"/>
    </w:tbl>
    <w:p w14:paraId="3DE0C11B" w14:textId="77777777" w:rsidR="00EF53A9" w:rsidRDefault="00EF53A9" w:rsidP="00EF53A9"/>
    <w:p w14:paraId="725CEFEA" w14:textId="77777777" w:rsidR="00EF53A9" w:rsidRPr="0000397A" w:rsidRDefault="00EF53A9" w:rsidP="00E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PhD IN LAW</w:t>
      </w:r>
    </w:p>
    <w:p w14:paraId="726CCC4E" w14:textId="77777777" w:rsidR="00EF53A9" w:rsidRPr="0000397A" w:rsidRDefault="00EF53A9" w:rsidP="00E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FIRST</w:t>
      </w:r>
      <w:r w:rsidRPr="0000397A">
        <w:rPr>
          <w:rFonts w:ascii="Times New Roman" w:eastAsia="Times New Roman" w:hAnsi="Times New Roman" w:cs="Times New Roman"/>
          <w:b/>
          <w:sz w:val="32"/>
          <w:szCs w:val="32"/>
        </w:rPr>
        <w:t xml:space="preserve"> YEAR</w:t>
      </w:r>
    </w:p>
    <w:p w14:paraId="52E6C68B" w14:textId="77777777" w:rsidR="00EF53A9" w:rsidRPr="0000397A" w:rsidRDefault="00EF53A9" w:rsidP="00E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4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2070"/>
        <w:gridCol w:w="5400"/>
        <w:gridCol w:w="2250"/>
      </w:tblGrid>
      <w:tr w:rsidR="00EF53A9" w:rsidRPr="0000397A" w14:paraId="5EC1F8AD" w14:textId="77777777" w:rsidTr="0000352D">
        <w:tc>
          <w:tcPr>
            <w:tcW w:w="1800" w:type="dxa"/>
          </w:tcPr>
          <w:p w14:paraId="7A5BA639" w14:textId="77777777" w:rsidR="00EF53A9" w:rsidRPr="0000397A" w:rsidRDefault="00EF53A9" w:rsidP="000F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880" w:type="dxa"/>
          </w:tcPr>
          <w:p w14:paraId="2904CFD8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070" w:type="dxa"/>
          </w:tcPr>
          <w:p w14:paraId="38A6641E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400" w:type="dxa"/>
          </w:tcPr>
          <w:p w14:paraId="625B93C9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</w:tc>
        <w:tc>
          <w:tcPr>
            <w:tcW w:w="2250" w:type="dxa"/>
          </w:tcPr>
          <w:p w14:paraId="6E416B65" w14:textId="77777777" w:rsidR="00EF53A9" w:rsidRPr="0000397A" w:rsidRDefault="00EF53A9" w:rsidP="000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39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EF53A9" w:rsidRPr="0000397A" w14:paraId="5B323CB4" w14:textId="77777777" w:rsidTr="0000352D">
        <w:tc>
          <w:tcPr>
            <w:tcW w:w="1800" w:type="dxa"/>
          </w:tcPr>
          <w:p w14:paraId="526DEFC5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E943A1F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Tu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e</w:t>
            </w: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sday</w:t>
            </w:r>
          </w:p>
        </w:tc>
        <w:tc>
          <w:tcPr>
            <w:tcW w:w="2880" w:type="dxa"/>
          </w:tcPr>
          <w:p w14:paraId="7786A421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03538346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1.30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pm -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4.30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pm</w:t>
            </w:r>
          </w:p>
        </w:tc>
        <w:tc>
          <w:tcPr>
            <w:tcW w:w="2070" w:type="dxa"/>
          </w:tcPr>
          <w:p w14:paraId="35DFBC84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634FF49C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705</w:t>
            </w:r>
          </w:p>
        </w:tc>
        <w:tc>
          <w:tcPr>
            <w:tcW w:w="5400" w:type="dxa"/>
          </w:tcPr>
          <w:p w14:paraId="0D6801A8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6A143C9B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Law and Development in Africa</w:t>
            </w:r>
          </w:p>
          <w:p w14:paraId="2565F774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5FCAADD" w14:textId="77777777" w:rsidR="005047CF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53D2DB41" w14:textId="1933A18D" w:rsidR="00A63B8B" w:rsidRPr="0092513A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</w:p>
        </w:tc>
      </w:tr>
      <w:tr w:rsidR="00EF53A9" w:rsidRPr="0000397A" w14:paraId="75E35558" w14:textId="77777777" w:rsidTr="0000352D">
        <w:tc>
          <w:tcPr>
            <w:tcW w:w="1800" w:type="dxa"/>
          </w:tcPr>
          <w:p w14:paraId="314FBB67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AD53B7A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Thur</w:t>
            </w:r>
            <w:r w:rsidRPr="0000397A">
              <w:rPr>
                <w:rFonts w:ascii="Arial" w:eastAsia="Times New Roman" w:hAnsi="Arial" w:cs="Arial"/>
                <w:b/>
                <w:sz w:val="32"/>
                <w:szCs w:val="32"/>
              </w:rPr>
              <w:t>sday</w:t>
            </w:r>
          </w:p>
        </w:tc>
        <w:tc>
          <w:tcPr>
            <w:tcW w:w="2880" w:type="dxa"/>
          </w:tcPr>
          <w:p w14:paraId="4157A816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AD83BFE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8.30a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11.30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pm</w:t>
            </w:r>
          </w:p>
        </w:tc>
        <w:tc>
          <w:tcPr>
            <w:tcW w:w="2070" w:type="dxa"/>
          </w:tcPr>
          <w:p w14:paraId="34825D9C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84DF773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97A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701</w:t>
            </w:r>
          </w:p>
        </w:tc>
        <w:tc>
          <w:tcPr>
            <w:tcW w:w="5400" w:type="dxa"/>
          </w:tcPr>
          <w:p w14:paraId="321ABF16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7216D55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Philosophical Approaches to the Study of Law</w:t>
            </w:r>
          </w:p>
          <w:p w14:paraId="686C3483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0DB6ADD" w14:textId="77777777" w:rsidR="005047CF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BEF7534" w14:textId="6FAC523A" w:rsidR="005047CF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01A08BFE" w14:textId="2C7052EA" w:rsidR="00A63B8B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</w:p>
          <w:p w14:paraId="1A276F3E" w14:textId="71A38824" w:rsidR="00EF53A9" w:rsidRPr="0092513A" w:rsidRDefault="00EF53A9" w:rsidP="00A63B8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F53A9" w:rsidRPr="0000397A" w14:paraId="0E3AD9C5" w14:textId="77777777" w:rsidTr="0000352D">
        <w:tc>
          <w:tcPr>
            <w:tcW w:w="1800" w:type="dxa"/>
          </w:tcPr>
          <w:p w14:paraId="2D4DF72C" w14:textId="77777777" w:rsidR="00EF53A9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23102389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Friday</w:t>
            </w:r>
          </w:p>
        </w:tc>
        <w:tc>
          <w:tcPr>
            <w:tcW w:w="2880" w:type="dxa"/>
          </w:tcPr>
          <w:p w14:paraId="3D2FFC5C" w14:textId="77777777" w:rsidR="00EF53A9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4F13B19" w14:textId="77777777" w:rsidR="00EF53A9" w:rsidRPr="0000397A" w:rsidRDefault="00EF53A9" w:rsidP="000F03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8.30a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11.30</w:t>
            </w:r>
            <w:r w:rsidRPr="0000397A">
              <w:rPr>
                <w:rFonts w:ascii="Arial" w:eastAsia="Times New Roman" w:hAnsi="Arial" w:cs="Arial"/>
                <w:sz w:val="32"/>
                <w:szCs w:val="32"/>
              </w:rPr>
              <w:t>pm</w:t>
            </w:r>
          </w:p>
        </w:tc>
        <w:tc>
          <w:tcPr>
            <w:tcW w:w="2070" w:type="dxa"/>
          </w:tcPr>
          <w:p w14:paraId="65751A94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8897A34" w14:textId="77777777" w:rsidR="00EF53A9" w:rsidRPr="0000397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703</w:t>
            </w:r>
          </w:p>
        </w:tc>
        <w:tc>
          <w:tcPr>
            <w:tcW w:w="5400" w:type="dxa"/>
          </w:tcPr>
          <w:p w14:paraId="2D21FFF3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0A02F3F6" w14:textId="77777777" w:rsidR="00EF53A9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Advanced Legal Research Methodologies</w:t>
            </w:r>
          </w:p>
          <w:p w14:paraId="2ED604AD" w14:textId="77777777" w:rsidR="0092513A" w:rsidRDefault="0092513A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64C5B4" w14:textId="2E55DB97" w:rsidR="0092513A" w:rsidRPr="0000397A" w:rsidRDefault="0092513A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64AE31" w14:textId="43D05C9B" w:rsidR="00EF53A9" w:rsidRPr="0092513A" w:rsidRDefault="00EF53A9" w:rsidP="000F033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046CE73" w14:textId="77777777" w:rsidR="005047CF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 xml:space="preserve">RS BLAY </w:t>
            </w:r>
          </w:p>
          <w:p w14:paraId="0F7B74C1" w14:textId="476B0504" w:rsidR="00EF53A9" w:rsidRPr="0000397A" w:rsidRDefault="005047CF" w:rsidP="005047C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00352D">
              <w:rPr>
                <w:rFonts w:ascii="Arial" w:eastAsia="Calibri" w:hAnsi="Arial" w:cs="Arial"/>
                <w:sz w:val="28"/>
                <w:szCs w:val="28"/>
              </w:rPr>
              <w:t>Reading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Room</w:t>
            </w:r>
          </w:p>
        </w:tc>
      </w:tr>
    </w:tbl>
    <w:p w14:paraId="02C12340" w14:textId="77777777" w:rsidR="00EF53A9" w:rsidRDefault="00EF53A9" w:rsidP="00EF53A9"/>
    <w:p w14:paraId="6E0F9F60" w14:textId="77777777" w:rsidR="00EF53A9" w:rsidRDefault="00EF53A9" w:rsidP="009712B2">
      <w:pPr>
        <w:jc w:val="center"/>
      </w:pPr>
    </w:p>
    <w:p w14:paraId="41AA3E4A" w14:textId="77777777" w:rsidR="009712B2" w:rsidRDefault="009712B2" w:rsidP="00432D59">
      <w:pPr>
        <w:jc w:val="center"/>
      </w:pPr>
    </w:p>
    <w:sectPr w:rsidR="009712B2" w:rsidSect="00432D59">
      <w:headerReference w:type="default" r:id="rId6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914A" w14:textId="77777777" w:rsidR="00420038" w:rsidRDefault="00420038" w:rsidP="00432D59">
      <w:pPr>
        <w:spacing w:after="0" w:line="240" w:lineRule="auto"/>
      </w:pPr>
      <w:r>
        <w:separator/>
      </w:r>
    </w:p>
  </w:endnote>
  <w:endnote w:type="continuationSeparator" w:id="0">
    <w:p w14:paraId="28D9CAC5" w14:textId="77777777" w:rsidR="00420038" w:rsidRDefault="00420038" w:rsidP="0043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DFF0" w14:textId="77777777" w:rsidR="00420038" w:rsidRDefault="00420038" w:rsidP="00432D59">
      <w:pPr>
        <w:spacing w:after="0" w:line="240" w:lineRule="auto"/>
      </w:pPr>
      <w:r>
        <w:separator/>
      </w:r>
    </w:p>
  </w:footnote>
  <w:footnote w:type="continuationSeparator" w:id="0">
    <w:p w14:paraId="3962A5F1" w14:textId="77777777" w:rsidR="00420038" w:rsidRDefault="00420038" w:rsidP="0043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94EA" w14:textId="77777777" w:rsidR="00432D59" w:rsidRPr="0051399B" w:rsidRDefault="00432D59" w:rsidP="00432D59">
    <w:pPr>
      <w:keepNext/>
      <w:spacing w:after="0" w:line="240" w:lineRule="auto"/>
      <w:jc w:val="center"/>
      <w:outlineLvl w:val="2"/>
      <w:rPr>
        <w:rFonts w:ascii="Arial" w:eastAsia="Times New Roman" w:hAnsi="Arial" w:cs="Arial"/>
        <w:b/>
        <w:sz w:val="32"/>
        <w:szCs w:val="20"/>
        <w:lang w:val="en-GB"/>
      </w:rPr>
    </w:pPr>
    <w:bookmarkStart w:id="3" w:name="_Hlk61434692"/>
    <w:r w:rsidRPr="0051399B">
      <w:rPr>
        <w:rFonts w:ascii="Arial" w:eastAsia="Times New Roman" w:hAnsi="Arial" w:cs="Arial"/>
        <w:b/>
        <w:sz w:val="32"/>
        <w:szCs w:val="20"/>
        <w:lang w:val="en-GB"/>
      </w:rPr>
      <w:t>UNIVERSITY OF GHANA SCHOOL OF LAW</w:t>
    </w:r>
  </w:p>
  <w:p w14:paraId="48D7BD15" w14:textId="4DB4BE4A" w:rsidR="00432D59" w:rsidRPr="0051399B" w:rsidRDefault="00432D59" w:rsidP="00432D59">
    <w:pPr>
      <w:spacing w:after="0" w:line="240" w:lineRule="auto"/>
      <w:ind w:left="-450" w:firstLine="450"/>
      <w:jc w:val="center"/>
      <w:rPr>
        <w:rFonts w:ascii="Arial" w:eastAsia="Times New Roman" w:hAnsi="Arial" w:cs="Arial"/>
        <w:b/>
        <w:sz w:val="32"/>
        <w:szCs w:val="20"/>
        <w:lang w:val="en-GB"/>
      </w:rPr>
    </w:pPr>
    <w:r w:rsidRPr="0051399B">
      <w:rPr>
        <w:rFonts w:ascii="Arial" w:eastAsia="Times New Roman" w:hAnsi="Arial" w:cs="Arial"/>
        <w:b/>
        <w:sz w:val="32"/>
        <w:szCs w:val="20"/>
        <w:lang w:val="en-GB"/>
      </w:rPr>
      <w:t>LECTURE TIME</w:t>
    </w:r>
    <w:r>
      <w:rPr>
        <w:rFonts w:ascii="Arial" w:eastAsia="Times New Roman" w:hAnsi="Arial" w:cs="Arial"/>
        <w:b/>
        <w:sz w:val="32"/>
        <w:szCs w:val="20"/>
        <w:lang w:val="en-GB"/>
      </w:rPr>
      <w:t>-</w:t>
    </w:r>
    <w:r w:rsidRPr="0051399B">
      <w:rPr>
        <w:rFonts w:ascii="Arial" w:eastAsia="Times New Roman" w:hAnsi="Arial" w:cs="Arial"/>
        <w:b/>
        <w:sz w:val="32"/>
        <w:szCs w:val="20"/>
        <w:lang w:val="en-GB"/>
      </w:rPr>
      <w:t xml:space="preserve">TABLE </w:t>
    </w:r>
    <w:r w:rsidRPr="0051399B">
      <w:rPr>
        <w:rFonts w:ascii="Arial" w:eastAsia="Times New Roman" w:hAnsi="Arial" w:cs="Arial"/>
        <w:b/>
        <w:sz w:val="32"/>
        <w:szCs w:val="20"/>
      </w:rPr>
      <w:t>20</w:t>
    </w:r>
    <w:r>
      <w:rPr>
        <w:rFonts w:ascii="Arial" w:eastAsia="Times New Roman" w:hAnsi="Arial" w:cs="Arial"/>
        <w:b/>
        <w:sz w:val="32"/>
        <w:szCs w:val="20"/>
      </w:rPr>
      <w:t>2</w:t>
    </w:r>
    <w:r w:rsidR="00304BD3">
      <w:rPr>
        <w:rFonts w:ascii="Arial" w:eastAsia="Times New Roman" w:hAnsi="Arial" w:cs="Arial"/>
        <w:b/>
        <w:sz w:val="32"/>
        <w:szCs w:val="20"/>
      </w:rPr>
      <w:t>2</w:t>
    </w:r>
    <w:r w:rsidRPr="0051399B">
      <w:rPr>
        <w:rFonts w:ascii="Arial" w:eastAsia="Times New Roman" w:hAnsi="Arial" w:cs="Arial"/>
        <w:b/>
        <w:sz w:val="32"/>
        <w:szCs w:val="20"/>
      </w:rPr>
      <w:t>-202</w:t>
    </w:r>
    <w:r w:rsidR="00304BD3">
      <w:rPr>
        <w:rFonts w:ascii="Arial" w:eastAsia="Times New Roman" w:hAnsi="Arial" w:cs="Arial"/>
        <w:b/>
        <w:sz w:val="32"/>
        <w:szCs w:val="20"/>
      </w:rPr>
      <w:t>3</w:t>
    </w:r>
    <w:r w:rsidRPr="0051399B">
      <w:rPr>
        <w:rFonts w:ascii="Arial" w:eastAsia="Times New Roman" w:hAnsi="Arial" w:cs="Arial"/>
        <w:b/>
        <w:sz w:val="32"/>
        <w:szCs w:val="20"/>
      </w:rPr>
      <w:t xml:space="preserve"> (FIRST SEMESTER</w:t>
    </w:r>
    <w:bookmarkEnd w:id="3"/>
    <w:r w:rsidRPr="0051399B">
      <w:rPr>
        <w:rFonts w:ascii="Arial" w:eastAsia="Times New Roman" w:hAnsi="Arial" w:cs="Arial"/>
        <w:b/>
        <w:sz w:val="32"/>
        <w:szCs w:val="20"/>
      </w:rPr>
      <w:t>)</w:t>
    </w:r>
  </w:p>
  <w:p w14:paraId="52AC815C" w14:textId="77777777" w:rsidR="00432D59" w:rsidRDefault="0043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59"/>
    <w:rsid w:val="0000352D"/>
    <w:rsid w:val="00030641"/>
    <w:rsid w:val="00063ED7"/>
    <w:rsid w:val="00081B52"/>
    <w:rsid w:val="000F53F5"/>
    <w:rsid w:val="001130AD"/>
    <w:rsid w:val="00135678"/>
    <w:rsid w:val="00167288"/>
    <w:rsid w:val="0018002E"/>
    <w:rsid w:val="001D5762"/>
    <w:rsid w:val="001F7FB9"/>
    <w:rsid w:val="002100C3"/>
    <w:rsid w:val="00214E2A"/>
    <w:rsid w:val="00223688"/>
    <w:rsid w:val="002375E4"/>
    <w:rsid w:val="00242EA6"/>
    <w:rsid w:val="00254D8A"/>
    <w:rsid w:val="0026226B"/>
    <w:rsid w:val="002C5E07"/>
    <w:rsid w:val="002E0B34"/>
    <w:rsid w:val="002E537A"/>
    <w:rsid w:val="002E728B"/>
    <w:rsid w:val="00304BD3"/>
    <w:rsid w:val="003304B6"/>
    <w:rsid w:val="00350FD3"/>
    <w:rsid w:val="00357A38"/>
    <w:rsid w:val="0036391E"/>
    <w:rsid w:val="00413CB4"/>
    <w:rsid w:val="00420038"/>
    <w:rsid w:val="00432D59"/>
    <w:rsid w:val="00463D57"/>
    <w:rsid w:val="004E041C"/>
    <w:rsid w:val="004F29AF"/>
    <w:rsid w:val="005047CF"/>
    <w:rsid w:val="0055085A"/>
    <w:rsid w:val="00554A83"/>
    <w:rsid w:val="00556A0B"/>
    <w:rsid w:val="0059265F"/>
    <w:rsid w:val="005D11A5"/>
    <w:rsid w:val="00606D10"/>
    <w:rsid w:val="00660A1D"/>
    <w:rsid w:val="006725F0"/>
    <w:rsid w:val="006A182D"/>
    <w:rsid w:val="006B4455"/>
    <w:rsid w:val="006D1EE9"/>
    <w:rsid w:val="00703C8B"/>
    <w:rsid w:val="007063A2"/>
    <w:rsid w:val="00731DAA"/>
    <w:rsid w:val="0077371D"/>
    <w:rsid w:val="00777F49"/>
    <w:rsid w:val="00786694"/>
    <w:rsid w:val="007E6108"/>
    <w:rsid w:val="00806A6F"/>
    <w:rsid w:val="00811879"/>
    <w:rsid w:val="00815CEA"/>
    <w:rsid w:val="0083400C"/>
    <w:rsid w:val="00852D9C"/>
    <w:rsid w:val="008F40AE"/>
    <w:rsid w:val="00912468"/>
    <w:rsid w:val="009245F5"/>
    <w:rsid w:val="0092513A"/>
    <w:rsid w:val="00950098"/>
    <w:rsid w:val="009505D0"/>
    <w:rsid w:val="00966FB3"/>
    <w:rsid w:val="009712B2"/>
    <w:rsid w:val="009A61F2"/>
    <w:rsid w:val="009B1928"/>
    <w:rsid w:val="009D4FF9"/>
    <w:rsid w:val="00A63B8B"/>
    <w:rsid w:val="00A66E09"/>
    <w:rsid w:val="00A67C61"/>
    <w:rsid w:val="00A7362F"/>
    <w:rsid w:val="00A86B53"/>
    <w:rsid w:val="00AE4309"/>
    <w:rsid w:val="00B4187C"/>
    <w:rsid w:val="00B44E27"/>
    <w:rsid w:val="00BC7692"/>
    <w:rsid w:val="00BF1E65"/>
    <w:rsid w:val="00C35415"/>
    <w:rsid w:val="00C95A64"/>
    <w:rsid w:val="00CB2C8D"/>
    <w:rsid w:val="00D43366"/>
    <w:rsid w:val="00D67178"/>
    <w:rsid w:val="00D95002"/>
    <w:rsid w:val="00DA77CA"/>
    <w:rsid w:val="00DC3FEF"/>
    <w:rsid w:val="00DC4415"/>
    <w:rsid w:val="00DC5D55"/>
    <w:rsid w:val="00E27292"/>
    <w:rsid w:val="00E57807"/>
    <w:rsid w:val="00E800B3"/>
    <w:rsid w:val="00E84954"/>
    <w:rsid w:val="00EC5EB4"/>
    <w:rsid w:val="00EF53A9"/>
    <w:rsid w:val="00FC0ACB"/>
    <w:rsid w:val="00FC2066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2745"/>
  <w15:chartTrackingRefBased/>
  <w15:docId w15:val="{9C86B840-286D-47C5-B0B0-024E749D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59"/>
  </w:style>
  <w:style w:type="paragraph" w:styleId="Footer">
    <w:name w:val="footer"/>
    <w:basedOn w:val="Normal"/>
    <w:link w:val="FooterChar"/>
    <w:uiPriority w:val="99"/>
    <w:unhideWhenUsed/>
    <w:rsid w:val="0043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59"/>
  </w:style>
  <w:style w:type="table" w:styleId="TableGrid">
    <w:name w:val="Table Grid"/>
    <w:basedOn w:val="TableNormal"/>
    <w:uiPriority w:val="39"/>
    <w:rsid w:val="004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Twumasi Gyamfi</dc:creator>
  <cp:keywords/>
  <dc:description/>
  <cp:lastModifiedBy>ggyamfi2015@gmail.com</cp:lastModifiedBy>
  <cp:revision>2</cp:revision>
  <cp:lastPrinted>2022-12-04T16:31:00Z</cp:lastPrinted>
  <dcterms:created xsi:type="dcterms:W3CDTF">2022-12-05T10:01:00Z</dcterms:created>
  <dcterms:modified xsi:type="dcterms:W3CDTF">2022-12-05T10:01:00Z</dcterms:modified>
</cp:coreProperties>
</file>